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1242" w:type="dxa"/>
        <w:jc w:val="center"/>
        <w:tblLayout w:type="fixed"/>
        <w:tblLook w:val="01E0" w:firstRow="1" w:lastRow="1" w:firstColumn="1" w:lastColumn="1" w:noHBand="0" w:noVBand="0"/>
      </w:tblPr>
      <w:tblGrid>
        <w:gridCol w:w="2209"/>
        <w:gridCol w:w="791"/>
        <w:gridCol w:w="2075"/>
        <w:gridCol w:w="926"/>
        <w:gridCol w:w="1220"/>
        <w:gridCol w:w="1854"/>
        <w:gridCol w:w="132"/>
        <w:gridCol w:w="2035"/>
      </w:tblGrid>
      <w:tr w:rsidR="00B14FDE" w:rsidRPr="00061950" w14:paraId="22F78F9C" w14:textId="77777777" w:rsidTr="00A95184">
        <w:trPr>
          <w:jc w:val="center"/>
        </w:trPr>
        <w:tc>
          <w:tcPr>
            <w:tcW w:w="11242" w:type="dxa"/>
            <w:gridSpan w:val="8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86805E" w14:textId="77777777" w:rsidR="00B14FDE" w:rsidRPr="002851E0" w:rsidRDefault="00B14FDE" w:rsidP="00A95184">
            <w:pPr>
              <w:bidi/>
              <w:jc w:val="center"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اطلاعات بیمار</w:t>
            </w:r>
          </w:p>
        </w:tc>
      </w:tr>
      <w:tr w:rsidR="00267DF8" w:rsidRPr="00061950" w14:paraId="6DD3491B" w14:textId="77777777" w:rsidTr="00A95184">
        <w:trPr>
          <w:trHeight w:val="660"/>
          <w:jc w:val="center"/>
        </w:trPr>
        <w:tc>
          <w:tcPr>
            <w:tcW w:w="11242" w:type="dxa"/>
            <w:gridSpan w:val="8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9ED161" w14:textId="1589A4A7" w:rsidR="00267DF8" w:rsidRPr="002851E0" w:rsidRDefault="00F22285" w:rsidP="00A95184">
            <w:pPr>
              <w:bidi/>
              <w:ind w:right="53"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109807" wp14:editId="3C292AEC">
                      <wp:simplePos x="0" y="0"/>
                      <wp:positionH relativeFrom="column">
                        <wp:posOffset>104715</wp:posOffset>
                      </wp:positionH>
                      <wp:positionV relativeFrom="paragraph">
                        <wp:posOffset>191291</wp:posOffset>
                      </wp:positionV>
                      <wp:extent cx="6934200" cy="0"/>
                      <wp:effectExtent l="13335" t="7620" r="5715" b="11430"/>
                      <wp:wrapNone/>
                      <wp:docPr id="1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712E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5.05pt" to="55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SZ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"/>
                  </w:pict>
                </mc:Fallback>
              </mc:AlternateContent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</w:p>
        </w:tc>
      </w:tr>
      <w:tr w:rsidR="005E18F8" w:rsidRPr="00061950" w14:paraId="4168E79A" w14:textId="77777777" w:rsidTr="00F22285">
        <w:trPr>
          <w:jc w:val="center"/>
        </w:trPr>
        <w:tc>
          <w:tcPr>
            <w:tcW w:w="5075" w:type="dxa"/>
            <w:gridSpan w:val="3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A88CF7" w14:textId="77777777" w:rsidR="00BB4F5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نام خانوادگی</w:t>
            </w:r>
          </w:p>
        </w:tc>
        <w:tc>
          <w:tcPr>
            <w:tcW w:w="4132" w:type="dxa"/>
            <w:gridSpan w:val="4"/>
            <w:shd w:val="clear" w:color="auto" w:fill="auto"/>
            <w:tcMar>
              <w:left w:w="72" w:type="dxa"/>
              <w:right w:w="72" w:type="dxa"/>
            </w:tcMar>
          </w:tcPr>
          <w:p w14:paraId="2634B8D2" w14:textId="77777777" w:rsidR="00BB4F5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نام کوچک</w:t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4FA32901" w14:textId="77777777" w:rsidR="00BB4F5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حرف اول نام وسط</w:t>
            </w:r>
          </w:p>
        </w:tc>
      </w:tr>
      <w:tr w:rsidR="005E18F8" w:rsidRPr="00061950" w14:paraId="68217DCD" w14:textId="77777777" w:rsidTr="002851E0">
        <w:trPr>
          <w:trHeight w:val="553"/>
          <w:jc w:val="center"/>
        </w:trPr>
        <w:tc>
          <w:tcPr>
            <w:tcW w:w="2209" w:type="dxa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89C96C" w14:textId="77777777" w:rsidR="00B35BAD" w:rsidRPr="002851E0" w:rsidRDefault="00B35BAD" w:rsidP="0038521D">
            <w:pPr>
              <w:bidi/>
              <w:rPr>
                <w:rFonts w:ascii="Tahoma" w:hAnsi="Tahoma" w:cs="Tahoma"/>
                <w:b/>
              </w:rPr>
            </w:pPr>
          </w:p>
          <w:p w14:paraId="71012333" w14:textId="4ADDC9A0" w:rsidR="00263182" w:rsidRPr="002851E0" w:rsidRDefault="0026318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  <w:r w:rsidR="00B35BAD" w:rsidRPr="002851E0">
              <w:rPr>
                <w:b/>
                <w:bCs/>
                <w:noProof/>
                <w:rtl/>
                <w:lang w:eastAsia="fa" w:bidi="fa"/>
              </w:rPr>
              <w:tab/>
            </w:r>
          </w:p>
        </w:tc>
        <w:tc>
          <w:tcPr>
            <w:tcW w:w="286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14:paraId="53B05C2E" w14:textId="77777777" w:rsidR="00B35BAD" w:rsidRPr="002851E0" w:rsidRDefault="00B35BAD" w:rsidP="0038521D">
            <w:pPr>
              <w:bidi/>
              <w:rPr>
                <w:rFonts w:ascii="Tahoma" w:hAnsi="Tahoma" w:cs="Tahoma"/>
                <w:b/>
              </w:rPr>
            </w:pPr>
          </w:p>
          <w:p w14:paraId="2FCD25E8" w14:textId="1E3DF210" w:rsidR="00263182" w:rsidRPr="002851E0" w:rsidRDefault="0026318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  <w:tc>
          <w:tcPr>
            <w:tcW w:w="214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14:paraId="6C33FCE9" w14:textId="2968A272" w:rsidR="00263182" w:rsidRPr="002851E0" w:rsidRDefault="0026318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217A695D" w14:textId="0C1849DF" w:rsidR="00263182" w:rsidRPr="002851E0" w:rsidRDefault="008C6BBE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D166621" wp14:editId="0A332F84">
                      <wp:simplePos x="0" y="0"/>
                      <wp:positionH relativeFrom="column">
                        <wp:posOffset>-1281035</wp:posOffset>
                      </wp:positionH>
                      <wp:positionV relativeFrom="paragraph">
                        <wp:posOffset>486038</wp:posOffset>
                      </wp:positionV>
                      <wp:extent cx="7010400" cy="0"/>
                      <wp:effectExtent l="13335" t="8255" r="5715" b="10795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314E1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.85pt,38.25pt" to="451.1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wP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"/>
                  </w:pict>
                </mc:Fallback>
              </mc:AlternateContent>
            </w:r>
            <w:r w:rsidR="00BB4F52"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4F52"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="00BB4F52" w:rsidRPr="002851E0">
              <w:rPr>
                <w:b/>
                <w:bCs/>
                <w:rtl/>
                <w:lang w:eastAsia="fa" w:bidi="fa"/>
              </w:rPr>
            </w:r>
            <w:r w:rsidR="00BB4F52"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="00BB4F52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BB4F52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BB4F52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BB4F52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BB4F52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BB4F52"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7028CBDB" w14:textId="77777777" w:rsidR="00263182" w:rsidRPr="002851E0" w:rsidRDefault="0026318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</w:tr>
      <w:tr w:rsidR="005E18F8" w:rsidRPr="00061950" w14:paraId="23523A07" w14:textId="77777777" w:rsidTr="00BB466F">
        <w:trPr>
          <w:jc w:val="center"/>
        </w:trPr>
        <w:tc>
          <w:tcPr>
            <w:tcW w:w="2209" w:type="dxa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E41B61" w14:textId="77777777" w:rsidR="00263182" w:rsidRPr="002851E0" w:rsidRDefault="0026318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تاریخ تولد</w:t>
            </w:r>
          </w:p>
        </w:tc>
        <w:tc>
          <w:tcPr>
            <w:tcW w:w="286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14:paraId="34FB4662" w14:textId="77777777" w:rsidR="00263182" w:rsidRPr="002851E0" w:rsidRDefault="0038521D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شماره تامین اجتماعی (</w:t>
            </w:r>
            <w:r w:rsidRPr="002851E0">
              <w:rPr>
                <w:b/>
                <w:bCs/>
                <w:lang w:eastAsia="fa" w:bidi="en-US"/>
              </w:rPr>
              <w:t>Social Security</w:t>
            </w:r>
            <w:r w:rsidRPr="002851E0">
              <w:rPr>
                <w:b/>
                <w:bCs/>
                <w:rtl/>
                <w:lang w:eastAsia="fa" w:bidi="fa"/>
              </w:rPr>
              <w:t xml:space="preserve">) </w:t>
            </w:r>
          </w:p>
        </w:tc>
        <w:tc>
          <w:tcPr>
            <w:tcW w:w="214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14:paraId="26C7F7E4" w14:textId="77777777" w:rsidR="00263182" w:rsidRPr="002851E0" w:rsidRDefault="0026318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تلفن منزل</w:t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607DBAF2" w14:textId="698AC79A" w:rsidR="0026318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تلفن محل کار</w:t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5279BCF1" w14:textId="4852CB48" w:rsidR="0026318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داخلی</w:t>
            </w:r>
          </w:p>
        </w:tc>
      </w:tr>
      <w:tr w:rsidR="005E18F8" w:rsidRPr="00061950" w14:paraId="520B1D47" w14:textId="77777777" w:rsidTr="002851E0">
        <w:trPr>
          <w:trHeight w:val="526"/>
          <w:jc w:val="center"/>
        </w:trPr>
        <w:tc>
          <w:tcPr>
            <w:tcW w:w="5075" w:type="dxa"/>
            <w:gridSpan w:val="3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88D52B" w14:textId="5A654AD3" w:rsidR="00BB4F5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  <w:tc>
          <w:tcPr>
            <w:tcW w:w="214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14:paraId="3066960F" w14:textId="288A9C96" w:rsidR="00BB4F5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6A978335" w14:textId="667E9E28" w:rsidR="00BB4F5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51916637" w14:textId="3C199725" w:rsidR="00BB4F52" w:rsidRPr="002851E0" w:rsidRDefault="002851E0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A0920F9" wp14:editId="04CADDF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332105</wp:posOffset>
                      </wp:positionV>
                      <wp:extent cx="7016115" cy="0"/>
                      <wp:effectExtent l="0" t="0" r="0" b="0"/>
                      <wp:wrapNone/>
                      <wp:docPr id="1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25D98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26.15pt" to="553.8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J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aE1vXAERldrZUBw9qxez1fS7Q0pXLVEHHim+XgykZSEjeZMSNs7ABfv+s2YQQ45exz6d&#10;G9sFSOgAOkc5Lnc5+NkjCodPaTbLsilG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"/>
                  </w:pict>
                </mc:Fallback>
              </mc:AlternateContent>
            </w:r>
            <w:r w:rsidR="00BB4F52"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4F52"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="00BB4F52" w:rsidRPr="002851E0">
              <w:rPr>
                <w:b/>
                <w:bCs/>
                <w:rtl/>
                <w:lang w:eastAsia="fa" w:bidi="fa"/>
              </w:rPr>
            </w:r>
            <w:r w:rsidR="00BB4F52"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="00BB4F52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BB4F52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BB4F52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BB4F52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BB4F52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BB4F52"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</w:tr>
      <w:tr w:rsidR="005E18F8" w:rsidRPr="00061950" w14:paraId="4AA66516" w14:textId="77777777" w:rsidTr="002851E0">
        <w:trPr>
          <w:trHeight w:val="220"/>
          <w:jc w:val="center"/>
        </w:trPr>
        <w:tc>
          <w:tcPr>
            <w:tcW w:w="5075" w:type="dxa"/>
            <w:gridSpan w:val="3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6F09B5" w14:textId="77777777" w:rsidR="00BB4F5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آدرس خیابان</w:t>
            </w:r>
          </w:p>
        </w:tc>
        <w:tc>
          <w:tcPr>
            <w:tcW w:w="2146" w:type="dxa"/>
            <w:gridSpan w:val="2"/>
            <w:tcBorders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D42139" w14:textId="77777777" w:rsidR="00BB4F5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شهر</w:t>
            </w:r>
          </w:p>
        </w:tc>
        <w:tc>
          <w:tcPr>
            <w:tcW w:w="1986" w:type="dxa"/>
            <w:gridSpan w:val="2"/>
            <w:tcBorders>
              <w:bottom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320B5196" w14:textId="6A8DCDDF" w:rsidR="00BB4F5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ایالت</w:t>
            </w:r>
          </w:p>
        </w:tc>
        <w:tc>
          <w:tcPr>
            <w:tcW w:w="203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7745C513" w14:textId="003CEB40" w:rsidR="00BB4F52" w:rsidRPr="002851E0" w:rsidRDefault="00BB4F52" w:rsidP="0038521D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کد پستی</w:t>
            </w:r>
          </w:p>
        </w:tc>
      </w:tr>
      <w:tr w:rsidR="005E18F8" w:rsidRPr="00061950" w14:paraId="23AF2DC3" w14:textId="77777777" w:rsidTr="00F2228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8"/>
            <w:tcBorders>
              <w:top w:val="thickThin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80C825" w14:textId="77777777" w:rsidR="008E46B0" w:rsidRPr="002851E0" w:rsidRDefault="006C623C" w:rsidP="00D90720">
            <w:pPr>
              <w:bidi/>
              <w:jc w:val="center"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بدین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وسیله موافقت می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نمایم که اطلاعات شخصی قابل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شناسایی اینجانب در ارتباط با </w:t>
            </w:r>
          </w:p>
          <w:p w14:paraId="238B1467" w14:textId="77777777" w:rsidR="00B14F0E" w:rsidRPr="002851E0" w:rsidRDefault="008E46B0" w:rsidP="00D90720">
            <w:pPr>
              <w:bidi/>
              <w:jc w:val="center"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اختلال مصرف مواد (</w:t>
            </w:r>
            <w:r w:rsidRPr="002851E0">
              <w:rPr>
                <w:b/>
                <w:bCs/>
                <w:lang w:eastAsia="fa" w:bidi="en-US"/>
              </w:rPr>
              <w:t>SUD</w:t>
            </w:r>
            <w:r w:rsidRPr="002851E0">
              <w:rPr>
                <w:b/>
                <w:bCs/>
                <w:rtl/>
                <w:lang w:eastAsia="fa" w:bidi="fa"/>
              </w:rPr>
              <w:t>)، از سوی اشخاص یا سازمان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های زیر منتشر شود:</w:t>
            </w:r>
          </w:p>
          <w:p w14:paraId="299A68B2" w14:textId="77777777" w:rsidR="00901A9A" w:rsidRPr="002851E0" w:rsidRDefault="00901A9A">
            <w:pPr>
              <w:bidi/>
              <w:jc w:val="center"/>
              <w:rPr>
                <w:rFonts w:ascii="Tahoma" w:hAnsi="Tahoma" w:cs="Tahoma"/>
              </w:rPr>
            </w:pPr>
          </w:p>
        </w:tc>
      </w:tr>
      <w:tr w:rsidR="006D745E" w:rsidRPr="00061950" w14:paraId="432EFFAF" w14:textId="77777777" w:rsidTr="005012D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4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27B550E" w14:textId="77777777" w:rsidR="00F42ABF" w:rsidRPr="002851E0" w:rsidRDefault="00591331" w:rsidP="003F5CA5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• پرسنل خدمات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های درمانی رفتاری آلامدا کانتی (</w:t>
            </w:r>
            <w:r w:rsidRPr="002851E0">
              <w:rPr>
                <w:b/>
                <w:bCs/>
                <w:lang w:eastAsia="fa" w:bidi="en-US"/>
              </w:rPr>
              <w:t>BHCS</w:t>
            </w:r>
            <w:r w:rsidRPr="002851E0">
              <w:rPr>
                <w:b/>
                <w:bCs/>
                <w:rtl/>
                <w:lang w:eastAsia="fa" w:bidi="fa"/>
              </w:rPr>
              <w:t>)</w:t>
            </w:r>
          </w:p>
          <w:p w14:paraId="207AAAF1" w14:textId="77777777" w:rsidR="00591331" w:rsidRPr="002851E0" w:rsidRDefault="00F42ABF" w:rsidP="00937CE9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• شبکه ارائه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دهندگان خدمات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های درمانی رفتاری برای اختلال مصرف مواد (مجموعاً با عنوان </w:t>
            </w:r>
            <w:r w:rsidRPr="002851E0">
              <w:rPr>
                <w:b/>
                <w:bCs/>
                <w:lang w:eastAsia="fa" w:bidi="en-US"/>
              </w:rPr>
              <w:t>SPN</w:t>
            </w:r>
            <w:r w:rsidRPr="002851E0">
              <w:rPr>
                <w:b/>
                <w:bCs/>
                <w:rtl/>
                <w:lang w:eastAsia="fa" w:bidi="fa"/>
              </w:rPr>
              <w:t>)*</w:t>
            </w:r>
          </w:p>
          <w:p w14:paraId="1CFCA383" w14:textId="77777777" w:rsidR="00F42ABF" w:rsidRPr="002851E0" w:rsidRDefault="00F42ABF" w:rsidP="00F42ABF">
            <w:pPr>
              <w:bidi/>
              <w:rPr>
                <w:rFonts w:ascii="Arial Narrow" w:hAnsi="Arial Narrow" w:cs="Tahoma"/>
              </w:rPr>
            </w:pPr>
            <w:r w:rsidRPr="002851E0">
              <w:rPr>
                <w:b/>
                <w:bCs/>
                <w:rtl/>
                <w:lang w:eastAsia="fa" w:bidi="fa"/>
              </w:rPr>
              <w:t>• سازمان خدمات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های بهداشتی-درمانی کالیفرنیا </w:t>
            </w:r>
          </w:p>
          <w:p w14:paraId="2319A8C4" w14:textId="77777777" w:rsidR="00F42ABF" w:rsidRPr="002851E0" w:rsidRDefault="00F42ABF">
            <w:pPr>
              <w:bidi/>
              <w:rPr>
                <w:rFonts w:ascii="Arial Narrow" w:hAnsi="Arial Narrow" w:cs="Tahoma"/>
              </w:rPr>
            </w:pPr>
          </w:p>
          <w:p w14:paraId="2A6C2851" w14:textId="6565E0F6" w:rsidR="006D745E" w:rsidRPr="002851E0" w:rsidRDefault="006D745E" w:rsidP="00625714">
            <w:pPr>
              <w:bidi/>
              <w:rPr>
                <w:rFonts w:ascii="Arial Narrow" w:hAnsi="Arial Narrow" w:cs="Tahoma"/>
              </w:rPr>
            </w:pPr>
          </w:p>
        </w:tc>
        <w:tc>
          <w:tcPr>
            <w:tcW w:w="5241" w:type="dxa"/>
            <w:gridSpan w:val="4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2537F59" w14:textId="77777777" w:rsidR="00205984" w:rsidRPr="002851E0" w:rsidRDefault="00591331" w:rsidP="00AB16C9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 xml:space="preserve">• </w:t>
            </w:r>
            <w:r w:rsidRPr="002851E0">
              <w:rPr>
                <w:b/>
                <w:bCs/>
                <w:lang w:eastAsia="fa" w:bidi="en-US"/>
              </w:rPr>
              <w:t>Medi-Cal</w:t>
            </w:r>
            <w:r w:rsidRPr="002851E0">
              <w:rPr>
                <w:b/>
                <w:bCs/>
                <w:rtl/>
                <w:lang w:eastAsia="fa" w:bidi="fa"/>
              </w:rPr>
              <w:t xml:space="preserve"> (برنامه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های بهداشتی-درمانی)، </w:t>
            </w:r>
            <w:r w:rsidRPr="002851E0">
              <w:rPr>
                <w:b/>
                <w:bCs/>
                <w:lang w:eastAsia="fa" w:bidi="en-US"/>
              </w:rPr>
              <w:t>Medicaid</w:t>
            </w:r>
            <w:r w:rsidRPr="002851E0">
              <w:rPr>
                <w:b/>
                <w:bCs/>
                <w:rtl/>
                <w:lang w:eastAsia="fa" w:bidi="fa"/>
              </w:rPr>
              <w:t xml:space="preserve"> (برنامه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های بهداشتی-درمانی برای خانواده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ها و افراد با منابع و درآمد محدود) و/یا </w:t>
            </w:r>
            <w:r w:rsidRPr="002851E0">
              <w:rPr>
                <w:b/>
                <w:bCs/>
                <w:lang w:eastAsia="fa" w:bidi="en-US"/>
              </w:rPr>
              <w:t>Medicare</w:t>
            </w:r>
            <w:r w:rsidRPr="002851E0">
              <w:rPr>
                <w:b/>
                <w:bCs/>
                <w:rtl/>
                <w:lang w:eastAsia="fa" w:bidi="fa"/>
              </w:rPr>
              <w:t xml:space="preserve"> (بیمه سلامت و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های بهداشتی-درمانی)</w:t>
            </w:r>
            <w:r w:rsidRPr="002851E0">
              <w:rPr>
                <w:b/>
                <w:bCs/>
                <w:rtl/>
                <w:lang w:eastAsia="fa" w:bidi="fa"/>
              </w:rPr>
              <w:tab/>
              <w:t xml:space="preserve"> </w:t>
            </w:r>
          </w:p>
          <w:p w14:paraId="28493D98" w14:textId="77777777" w:rsidR="00B91316" w:rsidRPr="002851E0" w:rsidRDefault="00205984" w:rsidP="00AB16C9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• شرکت بیمه یا پرداخت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کننده زیر:  </w:t>
            </w:r>
          </w:p>
          <w:p w14:paraId="1CCCB5E8" w14:textId="77777777" w:rsidR="00B91316" w:rsidRPr="002851E0" w:rsidRDefault="00B91316" w:rsidP="00AB16C9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 xml:space="preserve">          __________________________________</w:t>
            </w:r>
          </w:p>
          <w:p w14:paraId="746B35E8" w14:textId="77777777" w:rsidR="00533E39" w:rsidRPr="002851E0" w:rsidRDefault="00001329" w:rsidP="00AB16C9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rtl/>
                <w:lang w:eastAsia="fa" w:bidi="fa"/>
              </w:rPr>
              <w:t>(</w:t>
            </w:r>
            <w:r w:rsidRPr="002851E0">
              <w:rPr>
                <w:rtl/>
                <w:lang w:eastAsia="fa" w:bidi="f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1E0">
              <w:rPr>
                <w:rtl/>
                <w:lang w:eastAsia="fa" w:bidi="fa"/>
              </w:rPr>
              <w:instrText xml:space="preserve"> FORMCHECKBOX </w:instrText>
            </w:r>
            <w:r w:rsidR="002851E0" w:rsidRPr="002851E0">
              <w:rPr>
                <w:rtl/>
                <w:lang w:eastAsia="fa" w:bidi="fa"/>
              </w:rPr>
            </w:r>
            <w:r w:rsidR="002851E0" w:rsidRPr="002851E0">
              <w:rPr>
                <w:rtl/>
                <w:lang w:eastAsia="fa" w:bidi="fa"/>
              </w:rPr>
              <w:fldChar w:fldCharType="separate"/>
            </w:r>
            <w:r w:rsidRPr="002851E0">
              <w:rPr>
                <w:rtl/>
                <w:lang w:eastAsia="fa" w:bidi="fa"/>
              </w:rPr>
              <w:fldChar w:fldCharType="end"/>
            </w:r>
            <w:r w:rsidRPr="002851E0">
              <w:rPr>
                <w:rtl/>
                <w:lang w:eastAsia="fa" w:bidi="fa"/>
              </w:rPr>
              <w:t>) جهت افزودن یک ارائه</w:t>
            </w:r>
            <w:r w:rsidRPr="002851E0">
              <w:rPr>
                <w:lang w:eastAsia="fa" w:bidi="en-US"/>
              </w:rPr>
              <w:t>‌</w:t>
            </w:r>
            <w:r w:rsidRPr="002851E0">
              <w:rPr>
                <w:rtl/>
                <w:lang w:eastAsia="fa" w:bidi="fa"/>
              </w:rPr>
              <w:t xml:space="preserve">دهنده خدمات درمانی خارج از </w:t>
            </w:r>
            <w:r w:rsidRPr="002851E0">
              <w:rPr>
                <w:lang w:eastAsia="fa" w:bidi="en-US"/>
              </w:rPr>
              <w:t>BHCS</w:t>
            </w:r>
            <w:r w:rsidRPr="002851E0">
              <w:rPr>
                <w:rtl/>
                <w:lang w:eastAsia="fa" w:bidi="fa"/>
              </w:rPr>
              <w:t xml:space="preserve"> یا شبکه </w:t>
            </w:r>
            <w:r w:rsidRPr="002851E0">
              <w:rPr>
                <w:lang w:eastAsia="fa" w:bidi="en-US"/>
              </w:rPr>
              <w:t>SPN</w:t>
            </w:r>
            <w:r w:rsidRPr="002851E0">
              <w:rPr>
                <w:rtl/>
                <w:lang w:eastAsia="fa" w:bidi="fa"/>
              </w:rPr>
              <w:t>، کادر مربوطه را تیک بزنید و اطلاعات زیر را تکمیل نمایید:</w:t>
            </w:r>
          </w:p>
          <w:p w14:paraId="50000110" w14:textId="0583F9B6" w:rsidR="00001329" w:rsidRPr="002851E0" w:rsidRDefault="00001329" w:rsidP="00AB16C9">
            <w:pPr>
              <w:bidi/>
              <w:rPr>
                <w:rFonts w:ascii="Arial Narrow" w:hAnsi="Arial Narrow" w:cs="Tahoma"/>
                <w:b/>
              </w:rPr>
            </w:pPr>
          </w:p>
          <w:p w14:paraId="2B359F5A" w14:textId="330F5D96" w:rsidR="006D745E" w:rsidRPr="002851E0" w:rsidRDefault="006D0C17" w:rsidP="00AB16C9">
            <w:pPr>
              <w:bidi/>
              <w:rPr>
                <w:rFonts w:ascii="Arial Narrow" w:hAnsi="Arial Narrow" w:cs="Tahoma"/>
              </w:rPr>
            </w:pPr>
            <w:r w:rsidRPr="002851E0">
              <w:rPr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020933" wp14:editId="3C3C617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161877</wp:posOffset>
                      </wp:positionV>
                      <wp:extent cx="7016115" cy="0"/>
                      <wp:effectExtent l="0" t="0" r="13335" b="1905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1ECF3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2.75pt" to="552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U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"/>
                  </w:pict>
                </mc:Fallback>
              </mc:AlternateContent>
            </w:r>
          </w:p>
        </w:tc>
      </w:tr>
      <w:tr w:rsidR="005E18F8" w:rsidRPr="00061950" w14:paraId="4BEC0851" w14:textId="77777777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4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13BB0E" w14:textId="77777777" w:rsidR="00BB4F52" w:rsidRPr="002851E0" w:rsidRDefault="0000184F" w:rsidP="00AF7BC3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 xml:space="preserve"> ارائه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دهنده خدمات درمانی خارج از </w:t>
            </w:r>
            <w:r w:rsidRPr="002851E0">
              <w:rPr>
                <w:b/>
                <w:bCs/>
                <w:lang w:eastAsia="fa" w:bidi="en-US"/>
              </w:rPr>
              <w:t>SPN</w:t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FC0A29" w14:textId="77777777" w:rsidR="00BB4F52" w:rsidRPr="002851E0" w:rsidRDefault="00BB4F5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شماره تلفن</w:t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1EAD52" w14:textId="77777777" w:rsidR="00BB4F52" w:rsidRPr="002851E0" w:rsidRDefault="00BB4F5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داخلی</w:t>
            </w:r>
          </w:p>
        </w:tc>
      </w:tr>
      <w:tr w:rsidR="005E18F8" w:rsidRPr="00061950" w14:paraId="2FBD8EB3" w14:textId="77777777" w:rsidTr="00AB67D2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747"/>
          <w:jc w:val="center"/>
        </w:trPr>
        <w:tc>
          <w:tcPr>
            <w:tcW w:w="6001" w:type="dxa"/>
            <w:gridSpan w:val="4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14:paraId="3907EA10" w14:textId="085B297A" w:rsidR="00F1105E" w:rsidRPr="002851E0" w:rsidRDefault="00F1105E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  <w:p w14:paraId="7FAB2B18" w14:textId="77777777" w:rsidR="00F1105E" w:rsidRPr="002851E0" w:rsidRDefault="00F1105E" w:rsidP="00BB4F52">
            <w:pPr>
              <w:bidi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A13C44" w14:textId="01F2DE6A" w:rsidR="00F1105E" w:rsidRPr="002851E0" w:rsidRDefault="00F1105E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891E2FC" w14:textId="39CD4462" w:rsidR="00F1105E" w:rsidRPr="002851E0" w:rsidRDefault="004B292E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019A0E4" wp14:editId="77E55085">
                      <wp:simplePos x="0" y="0"/>
                      <wp:positionH relativeFrom="column">
                        <wp:posOffset>15324</wp:posOffset>
                      </wp:positionH>
                      <wp:positionV relativeFrom="paragraph">
                        <wp:posOffset>435921</wp:posOffset>
                      </wp:positionV>
                      <wp:extent cx="7016115" cy="0"/>
                      <wp:effectExtent l="0" t="0" r="13335" b="1905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07BE0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4.3pt" to="553.6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j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HxKs1mWTT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"/>
                  </w:pict>
                </mc:Fallback>
              </mc:AlternateContent>
            </w:r>
            <w:r w:rsidR="00F1105E"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105E"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="00F1105E" w:rsidRPr="002851E0">
              <w:rPr>
                <w:b/>
                <w:bCs/>
                <w:rtl/>
                <w:lang w:eastAsia="fa" w:bidi="fa"/>
              </w:rPr>
            </w:r>
            <w:r w:rsidR="00F1105E"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="00F1105E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F1105E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F1105E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F1105E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F1105E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F1105E"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</w:tr>
      <w:tr w:rsidR="00AB67D2" w:rsidRPr="00061950" w14:paraId="45B70A28" w14:textId="77777777" w:rsidTr="00AB67D2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300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14:paraId="0E035E23" w14:textId="1FF6DEDE" w:rsidR="00AB67D2" w:rsidRPr="002851E0" w:rsidRDefault="00AB67D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آدرس خیابان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</w:tcPr>
          <w:p w14:paraId="161848DD" w14:textId="323F1E43" w:rsidR="00AB67D2" w:rsidRPr="002851E0" w:rsidRDefault="00AB67D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شهر</w:t>
            </w:r>
          </w:p>
        </w:tc>
        <w:tc>
          <w:tcPr>
            <w:tcW w:w="3074" w:type="dxa"/>
            <w:gridSpan w:val="2"/>
            <w:tcBorders>
              <w:top w:val="nil"/>
              <w:bottom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CB005FA" w14:textId="77777777" w:rsidR="00AB67D2" w:rsidRPr="002851E0" w:rsidRDefault="00AB67D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ایالت</w:t>
            </w:r>
          </w:p>
        </w:tc>
        <w:tc>
          <w:tcPr>
            <w:tcW w:w="2167" w:type="dxa"/>
            <w:gridSpan w:val="2"/>
            <w:tcBorders>
              <w:top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E20A6E" w14:textId="166EF582" w:rsidR="00AB67D2" w:rsidRPr="002851E0" w:rsidRDefault="00AB67D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کد پستی</w:t>
            </w:r>
          </w:p>
        </w:tc>
      </w:tr>
      <w:tr w:rsidR="005E18F8" w:rsidRPr="00061950" w14:paraId="18763578" w14:textId="77777777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0D8576" w14:textId="77777777" w:rsidR="008E46B0" w:rsidRPr="002851E0" w:rsidRDefault="006C623C" w:rsidP="00A95184">
            <w:pPr>
              <w:bidi/>
              <w:jc w:val="center"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بدین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وسیله موافقت می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نمایم که اطلاعات شخصی قابل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شناسایی اینجانب در ارتباط با </w:t>
            </w:r>
          </w:p>
          <w:p w14:paraId="13C5CD0C" w14:textId="77777777" w:rsidR="00901A9A" w:rsidRPr="002851E0" w:rsidRDefault="008E46B0" w:rsidP="00A95184">
            <w:pPr>
              <w:bidi/>
              <w:jc w:val="center"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اختلال مصرف مواد (</w:t>
            </w:r>
            <w:r w:rsidRPr="002851E0">
              <w:rPr>
                <w:b/>
                <w:bCs/>
                <w:lang w:eastAsia="fa" w:bidi="en-US"/>
              </w:rPr>
              <w:t>SUD</w:t>
            </w:r>
            <w:r w:rsidRPr="002851E0">
              <w:rPr>
                <w:b/>
                <w:bCs/>
                <w:rtl/>
                <w:lang w:eastAsia="fa" w:bidi="fa"/>
              </w:rPr>
              <w:t>)، جهت استفاده در اختیار اشخاص یا سازمان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های زیر قرار بگیرد:</w:t>
            </w:r>
          </w:p>
          <w:p w14:paraId="2657FC49" w14:textId="77777777" w:rsidR="004F3E07" w:rsidRPr="002851E0" w:rsidRDefault="004F3E07" w:rsidP="00A95184">
            <w:pPr>
              <w:bidi/>
              <w:jc w:val="center"/>
              <w:rPr>
                <w:rFonts w:ascii="Tahoma" w:hAnsi="Tahoma" w:cs="Tahoma"/>
              </w:rPr>
            </w:pPr>
          </w:p>
        </w:tc>
      </w:tr>
      <w:tr w:rsidR="00281E54" w:rsidRPr="00061950" w14:paraId="219B31C5" w14:textId="77777777" w:rsidTr="003A4548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205"/>
          <w:jc w:val="center"/>
        </w:trPr>
        <w:tc>
          <w:tcPr>
            <w:tcW w:w="6001" w:type="dxa"/>
            <w:gridSpan w:val="4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EDF1DF" w14:textId="64E33701" w:rsidR="0031404A" w:rsidRPr="002851E0" w:rsidRDefault="00591331" w:rsidP="00937CE9">
            <w:pPr>
              <w:bidi/>
              <w:rPr>
                <w:rFonts w:ascii="Arial Narrow" w:hAnsi="Arial Narrow" w:cs="Tahoma"/>
              </w:rPr>
            </w:pPr>
            <w:r w:rsidRPr="002851E0">
              <w:rPr>
                <w:b/>
                <w:bCs/>
                <w:rtl/>
                <w:lang w:eastAsia="fa" w:bidi="fa"/>
              </w:rPr>
              <w:t>• پرسنل خدمات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های درمانی رفتاری آلامدا کانتی (</w:t>
            </w:r>
            <w:r w:rsidRPr="002851E0">
              <w:rPr>
                <w:b/>
                <w:bCs/>
                <w:lang w:eastAsia="fa" w:bidi="en-US"/>
              </w:rPr>
              <w:t>BHCS</w:t>
            </w:r>
            <w:r w:rsidRPr="002851E0">
              <w:rPr>
                <w:b/>
                <w:bCs/>
                <w:rtl/>
                <w:lang w:eastAsia="fa" w:bidi="fa"/>
              </w:rPr>
              <w:t>)؛ • شبکه ارائه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دهندگان خدمات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="00587532" w:rsidRPr="002851E0">
              <w:rPr>
                <w:b/>
                <w:bCs/>
                <w:rtl/>
                <w:lang w:eastAsia="fa" w:bidi="fa"/>
              </w:rPr>
              <w:t>های درمانی</w:t>
            </w:r>
            <w:r w:rsidR="00587532" w:rsidRPr="002851E0">
              <w:rPr>
                <w:b/>
                <w:bCs/>
                <w:lang w:eastAsia="fa" w:bidi="fa"/>
              </w:rPr>
              <w:t xml:space="preserve"> </w:t>
            </w:r>
            <w:r w:rsidRPr="002851E0">
              <w:rPr>
                <w:b/>
                <w:bCs/>
                <w:rtl/>
                <w:lang w:eastAsia="fa" w:bidi="fa"/>
              </w:rPr>
              <w:t>رفتاری برای اختلال مصرف مواد (</w:t>
            </w:r>
            <w:r w:rsidRPr="002851E0">
              <w:rPr>
                <w:b/>
                <w:bCs/>
                <w:lang w:eastAsia="fa" w:bidi="en-US"/>
              </w:rPr>
              <w:t>SPN</w:t>
            </w:r>
            <w:r w:rsidRPr="002851E0">
              <w:rPr>
                <w:b/>
                <w:bCs/>
                <w:rtl/>
                <w:lang w:eastAsia="fa" w:bidi="fa"/>
              </w:rPr>
              <w:t>)*</w:t>
            </w:r>
          </w:p>
          <w:p w14:paraId="0864B11C" w14:textId="77777777" w:rsidR="002D0BBD" w:rsidRPr="002851E0" w:rsidRDefault="002D0BBD" w:rsidP="0031404A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• سازمان خدمات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های بهداشتی-درمانی کالیفرنیا</w:t>
            </w:r>
          </w:p>
          <w:p w14:paraId="19EB4263" w14:textId="77777777" w:rsidR="00E91490" w:rsidRPr="002851E0" w:rsidRDefault="00C21688" w:rsidP="00E91490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• ارائه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دهنده خدمات درمانی خارج از </w:t>
            </w:r>
            <w:proofErr w:type="spellStart"/>
            <w:r w:rsidRPr="002851E0">
              <w:rPr>
                <w:b/>
                <w:bCs/>
                <w:lang w:eastAsia="fa" w:bidi="en-US"/>
              </w:rPr>
              <w:t>SPN</w:t>
            </w:r>
            <w:proofErr w:type="spellEnd"/>
            <w:r w:rsidRPr="002851E0">
              <w:rPr>
                <w:b/>
                <w:bCs/>
                <w:rtl/>
                <w:lang w:eastAsia="fa" w:bidi="fa"/>
              </w:rPr>
              <w:t xml:space="preserve"> ذکرشده در بالا</w:t>
            </w:r>
          </w:p>
          <w:p w14:paraId="715E80D1" w14:textId="77777777" w:rsidR="00E91490" w:rsidRPr="002851E0" w:rsidRDefault="00E91490" w:rsidP="00E91490">
            <w:pPr>
              <w:bidi/>
              <w:rPr>
                <w:rFonts w:ascii="Arial Narrow" w:hAnsi="Arial Narrow" w:cs="Tahoma"/>
                <w:b/>
              </w:rPr>
            </w:pPr>
          </w:p>
          <w:p w14:paraId="5180BC40" w14:textId="77777777" w:rsidR="00591331" w:rsidRPr="002851E0" w:rsidRDefault="00762689" w:rsidP="00591331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rtl/>
                <w:lang w:eastAsia="fa" w:bidi="fa"/>
              </w:rPr>
              <w:t xml:space="preserve"> </w:t>
            </w:r>
          </w:p>
          <w:p w14:paraId="52C2B37F" w14:textId="77777777" w:rsidR="00205984" w:rsidRPr="002851E0" w:rsidRDefault="00205984" w:rsidP="00205984">
            <w:pPr>
              <w:bidi/>
              <w:rPr>
                <w:rFonts w:ascii="Arial Narrow" w:hAnsi="Arial Narrow" w:cs="Tahoma"/>
              </w:rPr>
            </w:pPr>
          </w:p>
          <w:p w14:paraId="126CFD96" w14:textId="77777777" w:rsidR="00901A9A" w:rsidRPr="002851E0" w:rsidRDefault="00901A9A">
            <w:pPr>
              <w:bidi/>
              <w:rPr>
                <w:rFonts w:ascii="Tahoma" w:hAnsi="Tahoma" w:cs="Tahoma"/>
                <w:b/>
              </w:rPr>
            </w:pPr>
          </w:p>
        </w:tc>
        <w:tc>
          <w:tcPr>
            <w:tcW w:w="5241" w:type="dxa"/>
            <w:gridSpan w:val="4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490CED" w14:textId="77777777" w:rsidR="00205984" w:rsidRPr="002851E0" w:rsidRDefault="00205984" w:rsidP="00205984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 xml:space="preserve">• </w:t>
            </w:r>
            <w:r w:rsidRPr="002851E0">
              <w:rPr>
                <w:b/>
                <w:bCs/>
                <w:lang w:eastAsia="fa" w:bidi="en-US"/>
              </w:rPr>
              <w:t>Medi-Cal</w:t>
            </w:r>
            <w:r w:rsidRPr="002851E0">
              <w:rPr>
                <w:b/>
                <w:bCs/>
                <w:rtl/>
                <w:lang w:eastAsia="fa" w:bidi="fa"/>
              </w:rPr>
              <w:t xml:space="preserve"> (برنامه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های بهداشتی-درمانی)، </w:t>
            </w:r>
            <w:r w:rsidRPr="002851E0">
              <w:rPr>
                <w:b/>
                <w:bCs/>
                <w:lang w:eastAsia="fa" w:bidi="en-US"/>
              </w:rPr>
              <w:t>Medicaid</w:t>
            </w:r>
            <w:r w:rsidRPr="002851E0">
              <w:rPr>
                <w:b/>
                <w:bCs/>
                <w:rtl/>
                <w:lang w:eastAsia="fa" w:bidi="fa"/>
              </w:rPr>
              <w:t xml:space="preserve"> (برنامه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های بهداشتی-درمانی برای خانواده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ها و افراد با منابع و درآمد محدود) و/یا </w:t>
            </w:r>
            <w:r w:rsidRPr="002851E0">
              <w:rPr>
                <w:b/>
                <w:bCs/>
                <w:lang w:eastAsia="fa" w:bidi="en-US"/>
              </w:rPr>
              <w:t>Medicare</w:t>
            </w:r>
            <w:r w:rsidRPr="002851E0">
              <w:rPr>
                <w:b/>
                <w:bCs/>
                <w:rtl/>
                <w:lang w:eastAsia="fa" w:bidi="fa"/>
              </w:rPr>
              <w:t xml:space="preserve"> (بیمه سلامت و مراقبت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های بهداشتی-درمانی)</w:t>
            </w:r>
            <w:r w:rsidRPr="002851E0">
              <w:rPr>
                <w:b/>
                <w:bCs/>
                <w:rtl/>
                <w:lang w:eastAsia="fa" w:bidi="fa"/>
              </w:rPr>
              <w:tab/>
            </w:r>
          </w:p>
          <w:p w14:paraId="5F81CB18" w14:textId="77777777" w:rsidR="00001329" w:rsidRPr="002851E0" w:rsidRDefault="00205984" w:rsidP="00205984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• شرکت بیمه یا پرداخت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 xml:space="preserve">کننده زیر: </w:t>
            </w:r>
          </w:p>
          <w:p w14:paraId="1159403F" w14:textId="77777777" w:rsidR="00205984" w:rsidRPr="002851E0" w:rsidRDefault="00205984" w:rsidP="00205984">
            <w:pPr>
              <w:bidi/>
              <w:rPr>
                <w:rFonts w:ascii="Arial Narrow" w:hAnsi="Arial Narrow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 xml:space="preserve">          __________________________________</w:t>
            </w:r>
          </w:p>
          <w:p w14:paraId="28027346" w14:textId="77777777" w:rsidR="00533E39" w:rsidRPr="002851E0" w:rsidRDefault="00591331" w:rsidP="00937CE9">
            <w:pPr>
              <w:bidi/>
              <w:rPr>
                <w:rFonts w:ascii="Arial Narrow" w:hAnsi="Arial Narrow" w:cs="Tahoma"/>
              </w:rPr>
            </w:pPr>
            <w:r w:rsidRPr="002851E0">
              <w:rPr>
                <w:rtl/>
                <w:lang w:eastAsia="fa" w:bidi="fa"/>
              </w:rPr>
              <w:t>(</w:t>
            </w:r>
            <w:r w:rsidRPr="002851E0">
              <w:rPr>
                <w:rtl/>
                <w:lang w:eastAsia="fa" w:bidi="f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1E0">
              <w:rPr>
                <w:rtl/>
                <w:lang w:eastAsia="fa" w:bidi="fa"/>
              </w:rPr>
              <w:instrText xml:space="preserve"> FORMCHECKBOX </w:instrText>
            </w:r>
            <w:r w:rsidR="002851E0" w:rsidRPr="002851E0">
              <w:rPr>
                <w:rtl/>
                <w:lang w:eastAsia="fa" w:bidi="fa"/>
              </w:rPr>
            </w:r>
            <w:r w:rsidR="002851E0" w:rsidRPr="002851E0">
              <w:rPr>
                <w:rtl/>
                <w:lang w:eastAsia="fa" w:bidi="fa"/>
              </w:rPr>
              <w:fldChar w:fldCharType="separate"/>
            </w:r>
            <w:r w:rsidRPr="002851E0">
              <w:rPr>
                <w:rtl/>
                <w:lang w:eastAsia="fa" w:bidi="fa"/>
              </w:rPr>
              <w:fldChar w:fldCharType="end"/>
            </w:r>
            <w:r w:rsidRPr="002851E0">
              <w:rPr>
                <w:rtl/>
                <w:lang w:eastAsia="fa" w:bidi="fa"/>
              </w:rPr>
              <w:t>) برای سایر موارد، کادر مربوطه را تیک بزنید و اطلاعات زیر را تکمیل نمایید:</w:t>
            </w:r>
          </w:p>
          <w:p w14:paraId="010D1BBA" w14:textId="77777777" w:rsidR="00F90D9B" w:rsidRPr="002851E0" w:rsidRDefault="00F90D9B" w:rsidP="00937CE9">
            <w:pPr>
              <w:bidi/>
              <w:rPr>
                <w:rFonts w:ascii="Arial Narrow" w:hAnsi="Arial Narrow" w:cs="Tahoma"/>
              </w:rPr>
            </w:pPr>
          </w:p>
          <w:p w14:paraId="6EED5322" w14:textId="77777777" w:rsidR="00281E54" w:rsidRPr="002851E0" w:rsidRDefault="00281E54" w:rsidP="00937CE9">
            <w:pPr>
              <w:bidi/>
              <w:rPr>
                <w:rFonts w:ascii="Tahoma" w:hAnsi="Tahoma" w:cs="Tahoma"/>
                <w:b/>
              </w:rPr>
            </w:pPr>
          </w:p>
        </w:tc>
      </w:tr>
      <w:tr w:rsidR="005E18F8" w:rsidRPr="00061950" w14:paraId="4AFF1729" w14:textId="77777777" w:rsidTr="00F2228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4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9D11FAB" w14:textId="35CE4CDF" w:rsidR="00BB4F52" w:rsidRPr="002851E0" w:rsidRDefault="00BB4F52" w:rsidP="00B761A7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نام ارائه</w:t>
            </w:r>
            <w:r w:rsidRPr="002851E0">
              <w:rPr>
                <w:b/>
                <w:bCs/>
                <w:lang w:eastAsia="fa" w:bidi="en-US"/>
              </w:rPr>
              <w:t>‌</w:t>
            </w:r>
            <w:r w:rsidRPr="002851E0">
              <w:rPr>
                <w:b/>
                <w:bCs/>
                <w:rtl/>
                <w:lang w:eastAsia="fa" w:bidi="fa"/>
              </w:rPr>
              <w:t>دهنده/کلینیک/بیمارستان</w:t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6B8B970" w14:textId="77777777" w:rsidR="00BB4F52" w:rsidRPr="002851E0" w:rsidRDefault="00BB4F5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شماره تلفن</w:t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7AEE11E" w14:textId="77777777" w:rsidR="00BB4F52" w:rsidRPr="002851E0" w:rsidRDefault="00BB4F5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داخلی</w:t>
            </w:r>
          </w:p>
        </w:tc>
      </w:tr>
      <w:tr w:rsidR="005E18F8" w:rsidRPr="00061950" w14:paraId="4286D833" w14:textId="77777777" w:rsidTr="00AB67D2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4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14:paraId="372862E0" w14:textId="77777777" w:rsidR="00F1105E" w:rsidRPr="002851E0" w:rsidRDefault="00F1105E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  <w:p w14:paraId="23660331" w14:textId="77777777" w:rsidR="00F1105E" w:rsidRPr="002851E0" w:rsidRDefault="00F1105E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B954426" w14:textId="3ED6AFAB" w:rsidR="00F1105E" w:rsidRPr="002851E0" w:rsidRDefault="003A4548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43207DA" wp14:editId="223309AC">
                      <wp:simplePos x="0" y="0"/>
                      <wp:positionH relativeFrom="column">
                        <wp:posOffset>-1351459</wp:posOffset>
                      </wp:positionH>
                      <wp:positionV relativeFrom="paragraph">
                        <wp:posOffset>349514</wp:posOffset>
                      </wp:positionV>
                      <wp:extent cx="7010400" cy="0"/>
                      <wp:effectExtent l="0" t="0" r="19050" b="1905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0A149" id="Line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6.4pt,27.5pt" to="445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M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uETNCRP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"/>
                  </w:pict>
                </mc:Fallback>
              </mc:AlternateContent>
            </w:r>
            <w:r w:rsidR="00F1105E"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105E"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="00F1105E" w:rsidRPr="002851E0">
              <w:rPr>
                <w:b/>
                <w:bCs/>
                <w:rtl/>
                <w:lang w:eastAsia="fa" w:bidi="fa"/>
              </w:rPr>
            </w:r>
            <w:r w:rsidR="00F1105E"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="00F1105E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F1105E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F1105E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F1105E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F1105E"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="00F1105E"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641502" w14:textId="77777777" w:rsidR="00F1105E" w:rsidRPr="002851E0" w:rsidRDefault="00F1105E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1E0">
              <w:rPr>
                <w:b/>
                <w:bCs/>
                <w:rtl/>
                <w:lang w:eastAsia="fa" w:bidi="fa"/>
              </w:rPr>
              <w:instrText xml:space="preserve"> FORMTEXT </w:instrText>
            </w:r>
            <w:r w:rsidRPr="002851E0">
              <w:rPr>
                <w:b/>
                <w:bCs/>
                <w:rtl/>
                <w:lang w:eastAsia="fa" w:bidi="fa"/>
              </w:rPr>
            </w:r>
            <w:r w:rsidRPr="002851E0">
              <w:rPr>
                <w:b/>
                <w:bCs/>
                <w:rtl/>
                <w:lang w:eastAsia="fa" w:bidi="fa"/>
              </w:rPr>
              <w:fldChar w:fldCharType="separate"/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noProof/>
                <w:rtl/>
                <w:lang w:eastAsia="fa" w:bidi="fa"/>
              </w:rPr>
              <w:t> </w:t>
            </w:r>
            <w:r w:rsidRPr="002851E0">
              <w:rPr>
                <w:b/>
                <w:bCs/>
                <w:rtl/>
                <w:lang w:eastAsia="fa" w:bidi="fa"/>
              </w:rPr>
              <w:fldChar w:fldCharType="end"/>
            </w:r>
          </w:p>
        </w:tc>
      </w:tr>
      <w:tr w:rsidR="00AB67D2" w:rsidRPr="00061950" w14:paraId="3CC35725" w14:textId="77777777" w:rsidTr="00AB67D2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300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14:paraId="7A93B7C9" w14:textId="4C28D311" w:rsidR="00AB67D2" w:rsidRPr="002851E0" w:rsidRDefault="00AB67D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آدرس خیابان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</w:tcPr>
          <w:p w14:paraId="4A20FAA3" w14:textId="78C9CC1E" w:rsidR="00AB67D2" w:rsidRPr="002851E0" w:rsidRDefault="00AB67D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شهر</w:t>
            </w:r>
          </w:p>
        </w:tc>
        <w:tc>
          <w:tcPr>
            <w:tcW w:w="3074" w:type="dxa"/>
            <w:gridSpan w:val="2"/>
            <w:tcBorders>
              <w:top w:val="nil"/>
              <w:bottom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E3C1E72" w14:textId="30516D31" w:rsidR="00AB67D2" w:rsidRPr="002851E0" w:rsidRDefault="00AB67D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ایالت</w:t>
            </w:r>
          </w:p>
        </w:tc>
        <w:tc>
          <w:tcPr>
            <w:tcW w:w="2167" w:type="dxa"/>
            <w:gridSpan w:val="2"/>
            <w:tcBorders>
              <w:top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68F673" w14:textId="77777777" w:rsidR="00AB67D2" w:rsidRPr="002851E0" w:rsidRDefault="00AB67D2" w:rsidP="00BB4F52">
            <w:pPr>
              <w:bidi/>
              <w:rPr>
                <w:rFonts w:ascii="Tahoma" w:hAnsi="Tahoma" w:cs="Tahoma"/>
                <w:b/>
              </w:rPr>
            </w:pPr>
            <w:r w:rsidRPr="002851E0">
              <w:rPr>
                <w:b/>
                <w:bCs/>
                <w:rtl/>
                <w:lang w:eastAsia="fa" w:bidi="fa"/>
              </w:rPr>
              <w:t>کد پستی</w:t>
            </w:r>
          </w:p>
        </w:tc>
      </w:tr>
    </w:tbl>
    <w:p w14:paraId="2CF2F737" w14:textId="534377D4" w:rsidR="00F90D9B" w:rsidRPr="00061950" w:rsidRDefault="003A4548">
      <w:pPr>
        <w:bidi/>
      </w:pPr>
      <w:r w:rsidRPr="00061950">
        <w:rPr>
          <w:b/>
          <w:bCs/>
          <w:noProof/>
          <w:sz w:val="28"/>
          <w:rtl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7EA0E8" wp14:editId="432A5EDB">
                <wp:simplePos x="0" y="0"/>
                <wp:positionH relativeFrom="column">
                  <wp:posOffset>22680</wp:posOffset>
                </wp:positionH>
                <wp:positionV relativeFrom="paragraph">
                  <wp:posOffset>-805875</wp:posOffset>
                </wp:positionV>
                <wp:extent cx="7010400" cy="0"/>
                <wp:effectExtent l="13335" t="10160" r="5715" b="889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3E5EE"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63.45pt" to="553.8pt,-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MM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"/>
            </w:pict>
          </mc:Fallback>
        </mc:AlternateContent>
      </w:r>
    </w:p>
    <w:p w14:paraId="0002CB7B" w14:textId="77777777" w:rsidR="00D60886" w:rsidRPr="00061950" w:rsidRDefault="00D60886">
      <w:pPr>
        <w:bidi/>
      </w:pPr>
    </w:p>
    <w:tbl>
      <w:tblPr>
        <w:bidiVisual/>
        <w:tblW w:w="11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397"/>
        <w:gridCol w:w="1224"/>
        <w:gridCol w:w="1656"/>
        <w:gridCol w:w="3965"/>
      </w:tblGrid>
      <w:tr w:rsidR="005E18F8" w:rsidRPr="00061950" w14:paraId="1B6A947A" w14:textId="77777777" w:rsidTr="00A95184">
        <w:trPr>
          <w:jc w:val="center"/>
        </w:trPr>
        <w:tc>
          <w:tcPr>
            <w:tcW w:w="11242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</w:tcPr>
          <w:p w14:paraId="0644E0A4" w14:textId="77777777" w:rsidR="00D60886" w:rsidRPr="00061950" w:rsidRDefault="00D60886" w:rsidP="00F42A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>درک می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کنم که درمان، تشخیص و ارجاع اختلال مصرف مواد (</w:t>
            </w:r>
            <w:r w:rsidRPr="00061950">
              <w:rPr>
                <w:sz w:val="28"/>
                <w:lang w:eastAsia="fa" w:bidi="en-US"/>
              </w:rPr>
              <w:t>SUD</w:t>
            </w:r>
            <w:r w:rsidRPr="00061950">
              <w:rPr>
                <w:sz w:val="28"/>
                <w:rtl/>
                <w:lang w:eastAsia="fa" w:bidi="fa"/>
              </w:rPr>
              <w:t>)؛ پرداخت؛ ثبت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نام؛ مدیریت پرونده؛ هماهنگی مراقبت؛ مدیریت دارو؛ و/یا صلاحیت دریافت مزایای اینجانب جهت تکمیل این اجازه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 xml:space="preserve">نامه ضروری است. </w:t>
            </w:r>
          </w:p>
        </w:tc>
      </w:tr>
      <w:tr w:rsidR="005E18F8" w:rsidRPr="00061950" w14:paraId="1BAD39D2" w14:textId="77777777" w:rsidTr="00A95184">
        <w:trPr>
          <w:jc w:val="center"/>
        </w:trPr>
        <w:tc>
          <w:tcPr>
            <w:tcW w:w="11242" w:type="dxa"/>
            <w:gridSpan w:val="4"/>
            <w:tcBorders>
              <w:top w:val="nil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</w:tcPr>
          <w:p w14:paraId="62CEC3AA" w14:textId="77777777" w:rsidR="00001329" w:rsidRPr="00061950" w:rsidRDefault="008E4B28" w:rsidP="00A951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>انقضا:</w:t>
            </w:r>
            <w:r w:rsidRPr="00061950">
              <w:rPr>
                <w:b/>
                <w:bCs/>
                <w:sz w:val="28"/>
                <w:rtl/>
                <w:lang w:eastAsia="fa" w:bidi="fa"/>
              </w:rPr>
              <w:tab/>
            </w:r>
          </w:p>
          <w:p w14:paraId="31352C19" w14:textId="77777777" w:rsidR="00D60886" w:rsidRPr="00061950" w:rsidRDefault="008E4B28" w:rsidP="003E3F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>این اجازه</w:t>
            </w:r>
            <w:r w:rsidRPr="00061950">
              <w:rPr>
                <w:b/>
                <w:bCs/>
                <w:sz w:val="28"/>
                <w:lang w:eastAsia="fa" w:bidi="en-US"/>
              </w:rPr>
              <w:t>‌</w:t>
            </w:r>
            <w:r w:rsidRPr="00061950">
              <w:rPr>
                <w:b/>
                <w:bCs/>
                <w:sz w:val="28"/>
                <w:rtl/>
                <w:lang w:eastAsia="fa" w:bidi="fa"/>
              </w:rPr>
              <w:t>نامه، دوازده (</w:t>
            </w:r>
            <w:r w:rsidRPr="00061950">
              <w:rPr>
                <w:b/>
                <w:bCs/>
                <w:sz w:val="28"/>
                <w:lang w:eastAsia="fa" w:bidi="en-US"/>
              </w:rPr>
              <w:t>12</w:t>
            </w:r>
            <w:r w:rsidRPr="00061950">
              <w:rPr>
                <w:b/>
                <w:bCs/>
                <w:sz w:val="28"/>
                <w:rtl/>
                <w:lang w:eastAsia="fa" w:bidi="fa"/>
              </w:rPr>
              <w:t>) ماه پس از آخرین تاریخ ارائه خدمات اختلال مصرف مواد (</w:t>
            </w:r>
            <w:r w:rsidRPr="00061950">
              <w:rPr>
                <w:b/>
                <w:bCs/>
                <w:sz w:val="28"/>
                <w:lang w:eastAsia="fa" w:bidi="en-US"/>
              </w:rPr>
              <w:t>SUD</w:t>
            </w:r>
            <w:r w:rsidRPr="00061950">
              <w:rPr>
                <w:b/>
                <w:bCs/>
                <w:sz w:val="28"/>
                <w:rtl/>
                <w:lang w:eastAsia="fa" w:bidi="fa"/>
              </w:rPr>
              <w:t xml:space="preserve">) از سوی </w:t>
            </w:r>
            <w:r w:rsidRPr="00061950">
              <w:rPr>
                <w:b/>
                <w:bCs/>
                <w:sz w:val="28"/>
                <w:lang w:eastAsia="fa" w:bidi="en-US"/>
              </w:rPr>
              <w:t>BHCS</w:t>
            </w:r>
            <w:r w:rsidRPr="00061950">
              <w:rPr>
                <w:b/>
                <w:bCs/>
                <w:sz w:val="28"/>
                <w:rtl/>
                <w:lang w:eastAsia="fa" w:bidi="fa"/>
              </w:rPr>
              <w:t xml:space="preserve"> و/یا </w:t>
            </w:r>
            <w:r w:rsidRPr="00061950">
              <w:rPr>
                <w:b/>
                <w:bCs/>
                <w:sz w:val="28"/>
                <w:lang w:eastAsia="fa" w:bidi="en-US"/>
              </w:rPr>
              <w:t>SPN</w:t>
            </w:r>
            <w:r w:rsidRPr="00061950">
              <w:rPr>
                <w:b/>
                <w:bCs/>
                <w:sz w:val="28"/>
                <w:rtl/>
                <w:lang w:eastAsia="fa" w:bidi="fa"/>
              </w:rPr>
              <w:t>، منقضی می</w:t>
            </w:r>
            <w:r w:rsidRPr="00061950">
              <w:rPr>
                <w:b/>
                <w:bCs/>
                <w:sz w:val="28"/>
                <w:lang w:eastAsia="fa" w:bidi="en-US"/>
              </w:rPr>
              <w:t>‌</w:t>
            </w:r>
            <w:r w:rsidRPr="00061950">
              <w:rPr>
                <w:b/>
                <w:bCs/>
                <w:sz w:val="28"/>
                <w:rtl/>
                <w:lang w:eastAsia="fa" w:bidi="fa"/>
              </w:rPr>
              <w:t xml:space="preserve">شود. </w:t>
            </w:r>
          </w:p>
          <w:p w14:paraId="5FE97EAA" w14:textId="77777777" w:rsidR="0020513A" w:rsidRPr="00061950" w:rsidRDefault="0020513A" w:rsidP="003E3F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E18F8" w:rsidRPr="00061950" w14:paraId="2D1077FD" w14:textId="77777777" w:rsidTr="00A95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42" w:type="dxa"/>
            <w:gridSpan w:val="4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F8FDCA4" w14:textId="27F0FC29" w:rsidR="00D60886" w:rsidRPr="00061950" w:rsidRDefault="006B51E5" w:rsidP="0070656C">
            <w:pPr>
              <w:tabs>
                <w:tab w:val="center" w:pos="5549"/>
                <w:tab w:val="left" w:pos="6126"/>
              </w:tabs>
              <w:bidi/>
              <w:rPr>
                <w:rFonts w:ascii="Tahoma" w:hAnsi="Tahoma" w:cs="Tahoma"/>
                <w:sz w:val="28"/>
                <w:szCs w:val="28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 xml:space="preserve">هدف انتشار اطلاعات                                    </w:t>
            </w:r>
            <w:r w:rsidR="0070656C">
              <w:rPr>
                <w:b/>
                <w:bCs/>
                <w:sz w:val="28"/>
                <w:rtl/>
                <w:lang w:eastAsia="fa" w:bidi="fa"/>
              </w:rPr>
              <w:tab/>
            </w:r>
            <w:r w:rsidR="0070656C">
              <w:rPr>
                <w:b/>
                <w:bCs/>
                <w:sz w:val="28"/>
                <w:lang w:eastAsia="fa" w:bidi="fa"/>
              </w:rPr>
              <w:t xml:space="preserve">                 </w:t>
            </w:r>
            <w:r w:rsidR="0070656C" w:rsidRPr="00061950">
              <w:rPr>
                <w:b/>
                <w:bCs/>
                <w:sz w:val="28"/>
                <w:rtl/>
                <w:lang w:eastAsia="fa" w:bidi="fa"/>
              </w:rPr>
              <w:t>مقدار و نوع</w:t>
            </w:r>
          </w:p>
        </w:tc>
      </w:tr>
      <w:tr w:rsidR="00034C52" w:rsidRPr="00061950" w14:paraId="14792D37" w14:textId="77777777" w:rsidTr="00936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BD7FAC7" w14:textId="77777777" w:rsidR="00B754B0" w:rsidRPr="00061950" w:rsidRDefault="00EB6039" w:rsidP="00B754B0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>• درمان، تشخیص و ارجاع</w:t>
            </w:r>
          </w:p>
          <w:p w14:paraId="57BC8446" w14:textId="77777777" w:rsidR="00B754B0" w:rsidRPr="00061950" w:rsidRDefault="00EB6039" w:rsidP="00B754B0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 xml:space="preserve">• پرداخت </w:t>
            </w:r>
          </w:p>
          <w:p w14:paraId="762B657E" w14:textId="77777777" w:rsidR="00EB6039" w:rsidRPr="00061950" w:rsidRDefault="00EB6039" w:rsidP="00937CE9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 xml:space="preserve">• مدیریت پرونده، هماهنگی مراقبت و </w:t>
            </w:r>
          </w:p>
          <w:p w14:paraId="79E17A79" w14:textId="77777777" w:rsidR="00B754B0" w:rsidRPr="00061950" w:rsidRDefault="00EB6039" w:rsidP="00937CE9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 xml:space="preserve">  مدیریت دارو </w:t>
            </w:r>
          </w:p>
          <w:p w14:paraId="5A245CC8" w14:textId="77777777" w:rsidR="00937CE9" w:rsidRPr="00061950" w:rsidRDefault="00C21688" w:rsidP="00937CE9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 xml:space="preserve">• پوشش، هماهنگی و صلاحیت دریافت </w:t>
            </w:r>
          </w:p>
          <w:p w14:paraId="400842FE" w14:textId="77777777" w:rsidR="00937CE9" w:rsidRPr="00061950" w:rsidRDefault="00937CE9" w:rsidP="00937CE9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 xml:space="preserve">  کمک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 xml:space="preserve">های عمومی، مزایا و خدمات  </w:t>
            </w:r>
          </w:p>
          <w:p w14:paraId="17FED80D" w14:textId="77777777" w:rsidR="00FE5CC0" w:rsidRPr="00061950" w:rsidRDefault="00937CE9" w:rsidP="00937CE9">
            <w:pPr>
              <w:bidi/>
              <w:rPr>
                <w:rFonts w:ascii="Arial Narrow" w:hAnsi="Arial Narrow" w:cs="Tahoma"/>
                <w:strike/>
                <w:color w:val="FF0000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>• فعالیت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ها و اقدام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های مرتبط با مراقبت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های بهداشتی-درمانی</w:t>
            </w:r>
          </w:p>
          <w:p w14:paraId="26B33308" w14:textId="77777777" w:rsidR="00034C52" w:rsidRPr="00061950" w:rsidDel="00816006" w:rsidRDefault="00552B69" w:rsidP="00E91490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>• تحقیق، ارزیابی، حسابرسی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3B9783F" w14:textId="77777777" w:rsidR="0077588D" w:rsidRPr="00061950" w:rsidRDefault="0009572E" w:rsidP="0077588D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 xml:space="preserve">• صرفاً محدود به اطلاعات ضروری   </w:t>
            </w:r>
          </w:p>
          <w:p w14:paraId="3D46E786" w14:textId="77777777" w:rsidR="00B754B0" w:rsidRPr="00061950" w:rsidRDefault="0077588D" w:rsidP="0077588D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 xml:space="preserve">  در راستای تحقق هدف انتشار اطلاعات</w:t>
            </w:r>
          </w:p>
          <w:p w14:paraId="642CC2F7" w14:textId="77777777" w:rsidR="00552B69" w:rsidRPr="00061950" w:rsidRDefault="00552B69" w:rsidP="00552B69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>• بدین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وسیله موافقت خود را با انتشار مجدد اطلاعات محرمانه اینجانب</w:t>
            </w:r>
          </w:p>
          <w:p w14:paraId="24405BEB" w14:textId="77777777" w:rsidR="00762689" w:rsidRPr="00061950" w:rsidRDefault="00552B69" w:rsidP="00552B69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 xml:space="preserve">  در ارتباط با اختلال مصرف م</w:t>
            </w:r>
            <w:bookmarkStart w:id="0" w:name="_GoBack"/>
            <w:bookmarkEnd w:id="0"/>
            <w:r w:rsidRPr="00061950">
              <w:rPr>
                <w:sz w:val="28"/>
                <w:rtl/>
                <w:lang w:eastAsia="fa" w:bidi="fa"/>
              </w:rPr>
              <w:t>واد (</w:t>
            </w:r>
            <w:r w:rsidRPr="00061950">
              <w:rPr>
                <w:sz w:val="28"/>
                <w:lang w:eastAsia="fa" w:bidi="en-US"/>
              </w:rPr>
              <w:t>SUD</w:t>
            </w:r>
            <w:r w:rsidRPr="00061950">
              <w:rPr>
                <w:sz w:val="28"/>
                <w:rtl/>
                <w:lang w:eastAsia="fa" w:bidi="fa"/>
              </w:rPr>
              <w:t>)، تحت مفاد این اجازه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 xml:space="preserve">نامه </w:t>
            </w:r>
          </w:p>
          <w:p w14:paraId="54130636" w14:textId="77777777" w:rsidR="00552B69" w:rsidRPr="00061950" w:rsidRDefault="00C21688" w:rsidP="00552B69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 xml:space="preserve">  و بند </w:t>
            </w:r>
            <w:r w:rsidRPr="00061950">
              <w:rPr>
                <w:sz w:val="28"/>
                <w:lang w:eastAsia="fa" w:bidi="en-US"/>
              </w:rPr>
              <w:t>2</w:t>
            </w:r>
            <w:r w:rsidRPr="00061950">
              <w:rPr>
                <w:sz w:val="28"/>
                <w:rtl/>
                <w:lang w:eastAsia="fa" w:bidi="fa"/>
              </w:rPr>
              <w:t xml:space="preserve"> از ماده </w:t>
            </w:r>
            <w:r w:rsidRPr="00061950">
              <w:rPr>
                <w:sz w:val="28"/>
                <w:lang w:eastAsia="fa" w:bidi="en-US"/>
              </w:rPr>
              <w:t>42</w:t>
            </w:r>
            <w:r w:rsidRPr="00061950">
              <w:rPr>
                <w:sz w:val="28"/>
                <w:rtl/>
                <w:lang w:eastAsia="fa" w:bidi="fa"/>
              </w:rPr>
              <w:t xml:space="preserve"> قانون مقررات فدرال (</w:t>
            </w:r>
            <w:r w:rsidRPr="00061950">
              <w:rPr>
                <w:sz w:val="28"/>
                <w:lang w:eastAsia="fa" w:bidi="en-US"/>
              </w:rPr>
              <w:t>42 CFR part 2</w:t>
            </w:r>
            <w:r w:rsidRPr="00061950">
              <w:rPr>
                <w:sz w:val="28"/>
                <w:rtl/>
                <w:lang w:eastAsia="fa" w:bidi="fa"/>
              </w:rPr>
              <w:t>)، از سوی دارندگان قانونی این اطلاعات اعلام می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نمایم.</w:t>
            </w:r>
          </w:p>
          <w:p w14:paraId="78E21629" w14:textId="77777777" w:rsidR="00034C52" w:rsidRPr="00061950" w:rsidDel="00816006" w:rsidRDefault="0009572E" w:rsidP="00B754B0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>• سایر: _________________________</w:t>
            </w:r>
          </w:p>
        </w:tc>
      </w:tr>
      <w:tr w:rsidR="00034C52" w:rsidRPr="00061950" w14:paraId="68470ADF" w14:textId="77777777" w:rsidTr="00937CE9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7C85673" w14:textId="77777777" w:rsidR="00034C52" w:rsidRPr="00061950" w:rsidRDefault="00034C52" w:rsidP="00034C52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14:paraId="2BA9277C" w14:textId="77777777" w:rsidR="00034C52" w:rsidRPr="00061950" w:rsidRDefault="00034C52" w:rsidP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>_____________________________</w:t>
            </w:r>
          </w:p>
          <w:p w14:paraId="135C923F" w14:textId="77777777" w:rsidR="00034C52" w:rsidRPr="00061950" w:rsidDel="00034C52" w:rsidRDefault="00034C52" w:rsidP="00AF3B75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 xml:space="preserve">امضای بیمار    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61633854" w14:textId="77777777" w:rsidR="00B754B0" w:rsidRPr="00061950" w:rsidRDefault="00B754B0" w:rsidP="00937CE9">
            <w:pPr>
              <w:bidi/>
              <w:ind w:right="-82"/>
              <w:rPr>
                <w:rFonts w:ascii="Arial Narrow" w:hAnsi="Arial Narrow" w:cs="Tahoma"/>
                <w:sz w:val="28"/>
                <w:szCs w:val="28"/>
              </w:rPr>
            </w:pPr>
          </w:p>
          <w:p w14:paraId="3674C642" w14:textId="77777777" w:rsidR="00B754B0" w:rsidRPr="00061950" w:rsidRDefault="00B754B0" w:rsidP="00937CE9">
            <w:pPr>
              <w:bidi/>
              <w:ind w:right="-82"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>_____________________</w:t>
            </w:r>
          </w:p>
          <w:p w14:paraId="38E6A05A" w14:textId="77777777" w:rsidR="00034C52" w:rsidRPr="00061950" w:rsidDel="006B51E5" w:rsidRDefault="00034C52" w:rsidP="00B754B0">
            <w:pPr>
              <w:bidi/>
              <w:ind w:right="-82"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>نام بیمار (با حروف خوانا یا با تایپ ماشینی)</w:t>
            </w:r>
          </w:p>
        </w:tc>
        <w:tc>
          <w:tcPr>
            <w:tcW w:w="396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2A27663" w14:textId="77777777" w:rsidR="00B754B0" w:rsidRPr="00061950" w:rsidRDefault="00B754B0" w:rsidP="00937CE9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</w:p>
          <w:p w14:paraId="2DA477B4" w14:textId="77777777" w:rsidR="00B754B0" w:rsidRPr="00061950" w:rsidRDefault="00B754B0" w:rsidP="00937CE9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>________________</w:t>
            </w:r>
          </w:p>
          <w:p w14:paraId="1990EFAA" w14:textId="77777777" w:rsidR="00034C52" w:rsidRPr="00061950" w:rsidDel="006B51E5" w:rsidRDefault="00B754B0" w:rsidP="00937CE9">
            <w:pP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>تاریخ</w:t>
            </w:r>
          </w:p>
        </w:tc>
      </w:tr>
      <w:tr w:rsidR="00773E1C" w:rsidRPr="00061950" w14:paraId="4D16B651" w14:textId="77777777" w:rsidTr="00937CE9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7" w:type="dxa"/>
            <w:tcBorders>
              <w:top w:val="thinThickSmallGap" w:sz="24" w:space="0" w:color="auto"/>
              <w:left w:val="thickThinSmallGap" w:sz="2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878FD1C" w14:textId="77777777" w:rsidR="00034C52" w:rsidRPr="00061950" w:rsidRDefault="00034C52" w:rsidP="00BF1B04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14:paraId="2492C476" w14:textId="77777777" w:rsidR="00034C52" w:rsidRPr="00061950" w:rsidRDefault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>_____________________________</w:t>
            </w:r>
          </w:p>
          <w:p w14:paraId="2D879991" w14:textId="77777777" w:rsidR="006B51E5" w:rsidRPr="00061950" w:rsidRDefault="00773E1C" w:rsidP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 xml:space="preserve">امضای والد یا سرپرست    </w:t>
            </w:r>
            <w:r w:rsidRPr="00061950">
              <w:rPr>
                <w:b/>
                <w:bCs/>
                <w:sz w:val="28"/>
                <w:rtl/>
                <w:lang w:eastAsia="fa" w:bidi="fa"/>
              </w:rPr>
              <w:tab/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1B1A14" w14:textId="77777777" w:rsidR="00B754B0" w:rsidRPr="00061950" w:rsidRDefault="00B754B0" w:rsidP="00B754B0">
            <w:pPr>
              <w:bidi/>
              <w:ind w:right="-82"/>
              <w:rPr>
                <w:rFonts w:ascii="Arial Narrow" w:hAnsi="Arial Narrow" w:cs="Tahoma"/>
                <w:sz w:val="28"/>
                <w:szCs w:val="28"/>
              </w:rPr>
            </w:pPr>
          </w:p>
          <w:p w14:paraId="18C45945" w14:textId="77777777" w:rsidR="00B754B0" w:rsidRPr="00061950" w:rsidRDefault="00B754B0" w:rsidP="00B754B0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>_____________________</w:t>
            </w:r>
          </w:p>
          <w:p w14:paraId="3FA1640A" w14:textId="77777777" w:rsidR="00773E1C" w:rsidRPr="00061950" w:rsidRDefault="00B754B0" w:rsidP="00B754B0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>نام بیمار (با حروف خوانا یا با تایپ ماشینی)</w:t>
            </w:r>
          </w:p>
        </w:tc>
        <w:tc>
          <w:tcPr>
            <w:tcW w:w="3965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14:paraId="2D87A169" w14:textId="77777777" w:rsidR="00034C52" w:rsidRPr="00061950" w:rsidRDefault="00034C52" w:rsidP="00034C52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14:paraId="47480173" w14:textId="77777777" w:rsidR="00034C52" w:rsidRPr="00061950" w:rsidRDefault="00034C52" w:rsidP="00034C52">
            <w:pPr>
              <w:bidi/>
              <w:ind w:right="-82"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>(</w:t>
            </w:r>
            <w:r w:rsidRPr="00061950">
              <w:rPr>
                <w:sz w:val="28"/>
                <w:rtl/>
                <w:lang w:eastAsia="fa" w:bidi="f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950">
              <w:rPr>
                <w:sz w:val="28"/>
                <w:rtl/>
                <w:lang w:eastAsia="fa" w:bidi="fa"/>
              </w:rPr>
              <w:instrText xml:space="preserve"> FORMCHECKBOX </w:instrText>
            </w:r>
            <w:r w:rsidR="002851E0">
              <w:rPr>
                <w:sz w:val="28"/>
                <w:rtl/>
                <w:lang w:eastAsia="fa" w:bidi="fa"/>
              </w:rPr>
            </w:r>
            <w:r w:rsidR="002851E0">
              <w:rPr>
                <w:sz w:val="28"/>
                <w:rtl/>
                <w:lang w:eastAsia="fa" w:bidi="fa"/>
              </w:rPr>
              <w:fldChar w:fldCharType="separate"/>
            </w:r>
            <w:r w:rsidRPr="00061950">
              <w:rPr>
                <w:sz w:val="28"/>
                <w:rtl/>
                <w:lang w:eastAsia="fa" w:bidi="fa"/>
              </w:rPr>
              <w:fldChar w:fldCharType="end"/>
            </w:r>
            <w:r w:rsidRPr="00061950">
              <w:rPr>
                <w:sz w:val="28"/>
                <w:rtl/>
                <w:lang w:eastAsia="fa" w:bidi="fa"/>
              </w:rPr>
              <w:t>) والد       ________________</w:t>
            </w:r>
          </w:p>
          <w:p w14:paraId="306C7D7B" w14:textId="77777777" w:rsidR="00773E1C" w:rsidRPr="00061950" w:rsidRDefault="00034C52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>(</w:t>
            </w:r>
            <w:r w:rsidRPr="00061950">
              <w:rPr>
                <w:sz w:val="28"/>
                <w:rtl/>
                <w:lang w:eastAsia="fa" w:bidi="f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950">
              <w:rPr>
                <w:sz w:val="28"/>
                <w:rtl/>
                <w:lang w:eastAsia="fa" w:bidi="fa"/>
              </w:rPr>
              <w:instrText xml:space="preserve"> FORMCHECKBOX </w:instrText>
            </w:r>
            <w:r w:rsidR="002851E0">
              <w:rPr>
                <w:sz w:val="28"/>
                <w:rtl/>
                <w:lang w:eastAsia="fa" w:bidi="fa"/>
              </w:rPr>
            </w:r>
            <w:r w:rsidR="002851E0">
              <w:rPr>
                <w:sz w:val="28"/>
                <w:rtl/>
                <w:lang w:eastAsia="fa" w:bidi="fa"/>
              </w:rPr>
              <w:fldChar w:fldCharType="separate"/>
            </w:r>
            <w:r w:rsidRPr="00061950">
              <w:rPr>
                <w:sz w:val="28"/>
                <w:rtl/>
                <w:lang w:eastAsia="fa" w:bidi="fa"/>
              </w:rPr>
              <w:fldChar w:fldCharType="end"/>
            </w:r>
            <w:r w:rsidRPr="00061950">
              <w:rPr>
                <w:sz w:val="28"/>
                <w:rtl/>
                <w:lang w:eastAsia="fa" w:bidi="fa"/>
              </w:rPr>
              <w:t xml:space="preserve">) سرپرست   </w:t>
            </w:r>
            <w:r w:rsidRPr="00061950">
              <w:rPr>
                <w:b/>
                <w:bCs/>
                <w:sz w:val="28"/>
                <w:rtl/>
                <w:lang w:eastAsia="fa" w:bidi="fa"/>
              </w:rPr>
              <w:t>تاریخ</w:t>
            </w:r>
          </w:p>
        </w:tc>
      </w:tr>
      <w:tr w:rsidR="00773E1C" w:rsidRPr="00061950" w14:paraId="7ED57044" w14:textId="77777777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8"/>
          <w:jc w:val="center"/>
        </w:trPr>
        <w:tc>
          <w:tcPr>
            <w:tcW w:w="11242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B5D2B12" w14:textId="2EC37DA3" w:rsidR="002F0A46" w:rsidRPr="00061950" w:rsidRDefault="00773E1C" w:rsidP="00034C52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 xml:space="preserve">الغا و درخواست: </w:t>
            </w:r>
            <w:r w:rsidRPr="00061950">
              <w:rPr>
                <w:sz w:val="28"/>
                <w:rtl/>
                <w:lang w:eastAsia="fa" w:bidi="fa"/>
              </w:rPr>
              <w:t>درک می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کنم که حق دارم در هر زمان این مجوز را الغا نمایم مگر در مورد اقدامی که بر اساس یا در واکنش به این اجازه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نامه صورت گرفته باشد. درک می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کنم که جهت الغای این اجازه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نامه نزد خدمات مراقبت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های درمانی رفتاری آلامدا کانتی (</w:t>
            </w:r>
            <w:r w:rsidRPr="00061950">
              <w:rPr>
                <w:sz w:val="28"/>
                <w:lang w:eastAsia="fa" w:bidi="en-US"/>
              </w:rPr>
              <w:t>BHCS</w:t>
            </w:r>
            <w:r w:rsidRPr="00061950">
              <w:rPr>
                <w:sz w:val="28"/>
                <w:rtl/>
                <w:lang w:eastAsia="fa" w:bidi="fa"/>
              </w:rPr>
              <w:t xml:space="preserve">)، باید با یکی از نمایندگان اطلاعات سلامت </w:t>
            </w:r>
            <w:r w:rsidRPr="00061950">
              <w:rPr>
                <w:sz w:val="28"/>
                <w:lang w:eastAsia="fa" w:bidi="en-US"/>
              </w:rPr>
              <w:t>BHCS</w:t>
            </w:r>
            <w:r w:rsidR="009F3354">
              <w:rPr>
                <w:sz w:val="28"/>
                <w:rtl/>
                <w:lang w:eastAsia="fa" w:bidi="fa"/>
              </w:rPr>
              <w:t xml:space="preserve"> تماس بگیرم.</w:t>
            </w:r>
            <w:r w:rsidR="009F3354">
              <w:rPr>
                <w:sz w:val="28"/>
                <w:lang w:eastAsia="fa" w:bidi="fa"/>
              </w:rPr>
              <w:t xml:space="preserve"> </w:t>
            </w:r>
            <w:r w:rsidRPr="00061950">
              <w:rPr>
                <w:sz w:val="28"/>
                <w:rtl/>
                <w:lang w:eastAsia="fa" w:bidi="fa"/>
              </w:rPr>
              <w:t>همچنین درک می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کنم که باید به ازای هر فرد یا سازمان دیگری که در بالا به آن، اجازه انتشار، دریافت یا استفاده از اطلاعات شخصی قابل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شناسایی خود در ارتباط با اختلال مصرف مواد (</w:t>
            </w:r>
            <w:r w:rsidRPr="00061950">
              <w:rPr>
                <w:sz w:val="28"/>
                <w:lang w:eastAsia="fa" w:bidi="en-US"/>
              </w:rPr>
              <w:t>SUD</w:t>
            </w:r>
            <w:r w:rsidRPr="00061950">
              <w:rPr>
                <w:sz w:val="28"/>
                <w:rtl/>
                <w:lang w:eastAsia="fa" w:bidi="fa"/>
              </w:rPr>
              <w:t>) را اعطا کرده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ام، یک درخواست الغای مجزا تهیه کنم تا اجازه اعطا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 xml:space="preserve">شده به آن فرد یا نهاد را لغو نمایم.  </w:t>
            </w:r>
          </w:p>
          <w:p w14:paraId="404A5616" w14:textId="32759EC9" w:rsidR="003E3FEC" w:rsidRPr="00061950" w:rsidRDefault="0020513A" w:rsidP="00F5453A">
            <w:pPr>
              <w:bidi/>
              <w:rPr>
                <w:rFonts w:ascii="Arial Narrow" w:hAnsi="Arial Narrow" w:cs="Arial"/>
                <w:sz w:val="28"/>
                <w:szCs w:val="28"/>
              </w:rPr>
            </w:pPr>
            <w:r w:rsidRPr="00061950">
              <w:rPr>
                <w:sz w:val="28"/>
                <w:rtl/>
                <w:lang w:eastAsia="fa" w:bidi="fa"/>
              </w:rPr>
              <w:t xml:space="preserve">* </w:t>
            </w:r>
            <w:r w:rsidRPr="00061950">
              <w:rPr>
                <w:sz w:val="28"/>
                <w:lang w:eastAsia="fa" w:bidi="en-US"/>
              </w:rPr>
              <w:t>SPN</w:t>
            </w:r>
            <w:r w:rsidRPr="00061950">
              <w:rPr>
                <w:sz w:val="28"/>
                <w:rtl/>
                <w:lang w:eastAsia="fa" w:bidi="fa"/>
              </w:rPr>
              <w:t xml:space="preserve"> شامل ارائه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دهندگا</w:t>
            </w:r>
            <w:r w:rsidR="00F5453A">
              <w:rPr>
                <w:sz w:val="28"/>
                <w:rtl/>
                <w:lang w:eastAsia="fa" w:bidi="fa"/>
              </w:rPr>
              <w:t>ن پیشین، کنونی و آتی شبکه است.</w:t>
            </w:r>
            <w:r w:rsidR="00F5453A">
              <w:rPr>
                <w:sz w:val="28"/>
                <w:lang w:eastAsia="fa" w:bidi="fa"/>
              </w:rPr>
              <w:t xml:space="preserve"> </w:t>
            </w:r>
            <w:r w:rsidRPr="00061950">
              <w:rPr>
                <w:sz w:val="28"/>
                <w:rtl/>
                <w:lang w:eastAsia="fa" w:bidi="fa"/>
              </w:rPr>
              <w:t>فهرستی از ارائه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 xml:space="preserve">دهندگان شبکه که در حال حاضر در </w:t>
            </w:r>
            <w:r w:rsidRPr="00061950">
              <w:rPr>
                <w:sz w:val="28"/>
                <w:lang w:eastAsia="fa" w:bidi="en-US"/>
              </w:rPr>
              <w:t>SPN</w:t>
            </w:r>
            <w:r w:rsidRPr="00061950">
              <w:rPr>
                <w:sz w:val="28"/>
                <w:rtl/>
                <w:lang w:eastAsia="fa" w:bidi="fa"/>
              </w:rPr>
              <w:t xml:space="preserve"> مشارکت دارند در آدرس زیر در دسترس است: </w:t>
            </w:r>
            <w:r w:rsidR="00F5453A" w:rsidRPr="00061950">
              <w:rPr>
                <w:sz w:val="28"/>
                <w:lang w:eastAsia="fa" w:bidi="en-US"/>
              </w:rPr>
              <w:t>http://www.acbhcs.org/provider_directory</w:t>
            </w:r>
            <w:r w:rsidR="00F5453A" w:rsidRPr="00061950">
              <w:rPr>
                <w:sz w:val="28"/>
                <w:rtl/>
                <w:lang w:eastAsia="fa" w:bidi="fa"/>
              </w:rPr>
              <w:t>/</w:t>
            </w:r>
            <w:r w:rsidR="00F5453A">
              <w:rPr>
                <w:sz w:val="28"/>
                <w:lang w:eastAsia="fa" w:bidi="fa"/>
              </w:rPr>
              <w:t xml:space="preserve"> </w:t>
            </w:r>
            <w:r w:rsidRPr="00061950">
              <w:rPr>
                <w:sz w:val="28"/>
                <w:rtl/>
                <w:lang w:eastAsia="fa" w:bidi="fa"/>
              </w:rPr>
              <w:t>درک می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کنم که حق دارم فهرستی از نهادهایی را که اطلاعات قابل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شناسایی بیمارم، به تبعِ موافقت کلی تحت این اجازه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نامه و مقررات مربوطه، در اختیار آنها قرار گرفته است درخواست نمایم.  همچنین درک می</w:t>
            </w:r>
            <w:r w:rsidRPr="00061950">
              <w:rPr>
                <w:sz w:val="28"/>
                <w:lang w:eastAsia="fa" w:bidi="en-US"/>
              </w:rPr>
              <w:t>‌</w:t>
            </w:r>
            <w:r w:rsidRPr="00061950">
              <w:rPr>
                <w:sz w:val="28"/>
                <w:rtl/>
                <w:lang w:eastAsia="fa" w:bidi="fa"/>
              </w:rPr>
              <w:t>کنم که چنین درخواستی باید به صورت کتبی و محدود به اطلاعات منتشرشده در طی دو سال گذشته باشد.</w:t>
            </w:r>
          </w:p>
        </w:tc>
      </w:tr>
      <w:tr w:rsidR="00773E1C" w:rsidRPr="00061950" w14:paraId="1CA7D9F7" w14:textId="77777777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11242" w:type="dxa"/>
            <w:gridSpan w:val="4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D40DE95" w14:textId="77777777" w:rsidR="006E0EFA" w:rsidRPr="00061950" w:rsidRDefault="006E0EFA">
            <w:pPr>
              <w:bidi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73E1C" w:rsidRPr="00061950" w14:paraId="312129D9" w14:textId="77777777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11242" w:type="dxa"/>
            <w:gridSpan w:val="4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E61986B" w14:textId="5AE2C491" w:rsidR="00773E1C" w:rsidRPr="00061950" w:rsidRDefault="0017048B" w:rsidP="00773E1C">
            <w:pPr>
              <w:bidi/>
              <w:rPr>
                <w:rFonts w:ascii="Arial Narrow" w:hAnsi="Arial Narrow" w:cs="Arial"/>
                <w:sz w:val="28"/>
                <w:szCs w:val="28"/>
              </w:rPr>
            </w:pPr>
            <w:r w:rsidRPr="00061950">
              <w:rPr>
                <w:b/>
                <w:bCs/>
                <w:sz w:val="28"/>
                <w:rtl/>
                <w:lang w:eastAsia="fa" w:bidi="fa"/>
              </w:rPr>
              <w:t>ممنوعیت انتشار مجدد اطلاعات محرمانه اختلال مصرف مواد (</w:t>
            </w:r>
            <w:r w:rsidRPr="00061950">
              <w:rPr>
                <w:b/>
                <w:bCs/>
                <w:sz w:val="28"/>
                <w:lang w:eastAsia="fa" w:bidi="en-US"/>
              </w:rPr>
              <w:t>SUD</w:t>
            </w:r>
            <w:r w:rsidRPr="00061950">
              <w:rPr>
                <w:b/>
                <w:bCs/>
                <w:sz w:val="28"/>
                <w:rtl/>
                <w:lang w:eastAsia="fa" w:bidi="fa"/>
              </w:rPr>
              <w:t>)</w:t>
            </w:r>
            <w:r w:rsidR="00F5453A">
              <w:rPr>
                <w:b/>
                <w:bCs/>
                <w:sz w:val="28"/>
                <w:lang w:eastAsia="fa" w:bidi="fa"/>
              </w:rPr>
              <w:t>:</w:t>
            </w:r>
            <w:r w:rsidRPr="00061950">
              <w:rPr>
                <w:b/>
                <w:bCs/>
                <w:sz w:val="28"/>
                <w:rtl/>
                <w:lang w:eastAsia="fa" w:bidi="fa"/>
              </w:rPr>
              <w:t xml:space="preserve"> </w:t>
            </w:r>
            <w:r w:rsidRPr="00061950">
              <w:rPr>
                <w:sz w:val="28"/>
                <w:rtl/>
                <w:lang w:eastAsia="fa" w:bidi="fa"/>
              </w:rPr>
              <w:t xml:space="preserve">بر اساس بند </w:t>
            </w:r>
            <w:r w:rsidRPr="00061950">
              <w:rPr>
                <w:sz w:val="28"/>
                <w:lang w:eastAsia="fa" w:bidi="en-US"/>
              </w:rPr>
              <w:t>2</w:t>
            </w:r>
            <w:r w:rsidRPr="00061950">
              <w:rPr>
                <w:sz w:val="28"/>
                <w:rtl/>
                <w:lang w:eastAsia="fa" w:bidi="fa"/>
              </w:rPr>
              <w:t xml:space="preserve"> از ماده </w:t>
            </w:r>
            <w:r w:rsidRPr="00061950">
              <w:rPr>
                <w:sz w:val="28"/>
                <w:lang w:eastAsia="fa" w:bidi="en-US"/>
              </w:rPr>
              <w:t>42</w:t>
            </w:r>
            <w:r w:rsidRPr="00061950">
              <w:rPr>
                <w:sz w:val="28"/>
                <w:rtl/>
                <w:lang w:eastAsia="fa" w:bidi="fa"/>
              </w:rPr>
              <w:t xml:space="preserve"> قانون مقررات فدرال (</w:t>
            </w:r>
            <w:r w:rsidRPr="00061950">
              <w:rPr>
                <w:sz w:val="28"/>
                <w:lang w:eastAsia="fa" w:bidi="en-US"/>
              </w:rPr>
              <w:t>42 CFR part 2</w:t>
            </w:r>
            <w:r w:rsidRPr="00061950">
              <w:rPr>
                <w:sz w:val="28"/>
                <w:rtl/>
                <w:lang w:eastAsia="fa" w:bidi="fa"/>
              </w:rPr>
              <w:t xml:space="preserve">)، انتشار بدون مجوز این سوابق ممنوع است. </w:t>
            </w:r>
          </w:p>
        </w:tc>
      </w:tr>
      <w:tr w:rsidR="00773E1C" w:rsidRPr="00AB67D2" w14:paraId="58E7518E" w14:textId="77777777" w:rsidTr="009830F9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01"/>
          <w:jc w:val="center"/>
        </w:trPr>
        <w:tc>
          <w:tcPr>
            <w:tcW w:w="11242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04F2FBD" w14:textId="3C135C58" w:rsidR="00773E1C" w:rsidRPr="002851E0" w:rsidRDefault="007325F4" w:rsidP="008B2A79">
            <w:pPr>
              <w:bidi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61950">
              <w:rPr>
                <w:b/>
                <w:bCs/>
                <w:sz w:val="18"/>
                <w:rtl/>
                <w:lang w:eastAsia="fa" w:bidi="fa"/>
              </w:rPr>
              <w:t>برنامه</w:t>
            </w:r>
            <w:r w:rsidRPr="00061950">
              <w:rPr>
                <w:b/>
                <w:bCs/>
                <w:sz w:val="18"/>
                <w:lang w:eastAsia="fa" w:bidi="en-US"/>
              </w:rPr>
              <w:t>‌</w:t>
            </w:r>
            <w:r w:rsidR="009830F9">
              <w:rPr>
                <w:b/>
                <w:bCs/>
                <w:sz w:val="18"/>
                <w:rtl/>
                <w:lang w:eastAsia="fa" w:bidi="fa"/>
              </w:rPr>
              <w:t>های اختلال مصرف مواد</w:t>
            </w:r>
            <w:r w:rsidR="008B2A79" w:rsidRPr="008B2A79">
              <w:rPr>
                <w:b/>
                <w:bCs/>
                <w:sz w:val="18"/>
                <w:lang w:eastAsia="fa" w:bidi="fa"/>
              </w:rPr>
              <w:t xml:space="preserve"> </w:t>
            </w:r>
            <w:r w:rsidR="008B2A79" w:rsidRPr="008B2A79">
              <w:rPr>
                <w:rFonts w:ascii="Arial Narrow" w:hAnsi="Arial Narrow"/>
                <w:b/>
                <w:bCs/>
                <w:sz w:val="18"/>
                <w:szCs w:val="18"/>
                <w:rtl/>
              </w:rPr>
              <w:t>(</w:t>
            </w:r>
            <w:r w:rsidR="008B2A79" w:rsidRPr="008B2A79">
              <w:rPr>
                <w:rFonts w:ascii="Arial Narrow" w:hAnsi="Arial Narrow"/>
                <w:b/>
                <w:bCs/>
                <w:sz w:val="18"/>
                <w:szCs w:val="18"/>
              </w:rPr>
              <w:t>SUD</w:t>
            </w:r>
            <w:r w:rsidR="008B2A79" w:rsidRPr="008B2A79">
              <w:rPr>
                <w:rFonts w:ascii="Arial Narrow" w:hAnsi="Arial Narrow"/>
                <w:b/>
                <w:bCs/>
                <w:sz w:val="18"/>
                <w:szCs w:val="18"/>
                <w:rtl/>
              </w:rPr>
              <w:t>)</w:t>
            </w:r>
            <w:r w:rsidR="009830F9" w:rsidRPr="008B2A79">
              <w:rPr>
                <w:rFonts w:ascii="Arial Narrow" w:hAnsi="Arial Narrow"/>
                <w:b/>
                <w:bCs/>
                <w:sz w:val="18"/>
                <w:szCs w:val="18"/>
                <w:lang w:eastAsia="fa" w:bidi="fa"/>
              </w:rPr>
              <w:t xml:space="preserve"> </w:t>
            </w:r>
            <w:r w:rsidR="009830F9" w:rsidRPr="002851E0">
              <w:rPr>
                <w:rFonts w:ascii="Arial Narrow" w:hAnsi="Arial Narrow" w:cs="Arial"/>
                <w:b/>
                <w:sz w:val="18"/>
                <w:szCs w:val="18"/>
              </w:rPr>
              <w:t xml:space="preserve">SUD-ROI-BHCS </w:t>
            </w:r>
            <w:r w:rsidRPr="00061950">
              <w:rPr>
                <w:b/>
                <w:bCs/>
                <w:sz w:val="18"/>
                <w:rtl/>
                <w:lang w:eastAsia="fa" w:bidi="fa"/>
              </w:rPr>
              <w:t xml:space="preserve">- الغا </w:t>
            </w:r>
            <w:r w:rsidRPr="00061950">
              <w:rPr>
                <w:b/>
                <w:bCs/>
                <w:sz w:val="18"/>
                <w:lang w:eastAsia="fa" w:bidi="en-US"/>
              </w:rPr>
              <w:t>04/18</w:t>
            </w:r>
          </w:p>
        </w:tc>
      </w:tr>
    </w:tbl>
    <w:p w14:paraId="3D30A401" w14:textId="77777777" w:rsidR="00704E4C" w:rsidRPr="002851E0" w:rsidRDefault="00704E4C">
      <w:pPr>
        <w:bidi/>
        <w:jc w:val="both"/>
        <w:rPr>
          <w:rFonts w:ascii="Arial Narrow" w:hAnsi="Arial Narrow"/>
        </w:rPr>
      </w:pPr>
    </w:p>
    <w:sectPr w:rsidR="00704E4C" w:rsidRPr="002851E0" w:rsidSect="00AE57AD">
      <w:headerReference w:type="default" r:id="rId6"/>
      <w:type w:val="continuous"/>
      <w:pgSz w:w="12240" w:h="15840" w:code="1"/>
      <w:pgMar w:top="432" w:right="576" w:bottom="432" w:left="576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385E2" w14:textId="77777777" w:rsidR="008E1B7E" w:rsidRDefault="008E1B7E">
      <w:r>
        <w:separator/>
      </w:r>
    </w:p>
  </w:endnote>
  <w:endnote w:type="continuationSeparator" w:id="0">
    <w:p w14:paraId="0920E2AA" w14:textId="77777777" w:rsidR="008E1B7E" w:rsidRDefault="008E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A98B" w14:textId="77777777" w:rsidR="008E1B7E" w:rsidRDefault="008E1B7E">
      <w:r>
        <w:separator/>
      </w:r>
    </w:p>
  </w:footnote>
  <w:footnote w:type="continuationSeparator" w:id="0">
    <w:p w14:paraId="79210CF7" w14:textId="77777777" w:rsidR="008E1B7E" w:rsidRDefault="008E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C88A" w14:textId="77777777" w:rsidR="00267DF8" w:rsidRDefault="00375C80" w:rsidP="00267DF8">
    <w:pPr>
      <w:bidi/>
    </w:pPr>
    <w:r>
      <w:rPr>
        <w:noProof/>
        <w:rtl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931179" wp14:editId="42A8FFBE">
              <wp:simplePos x="0" y="0"/>
              <wp:positionH relativeFrom="column">
                <wp:posOffset>5715</wp:posOffset>
              </wp:positionH>
              <wp:positionV relativeFrom="paragraph">
                <wp:posOffset>-150495</wp:posOffset>
              </wp:positionV>
              <wp:extent cx="4152900" cy="983052"/>
              <wp:effectExtent l="0" t="0" r="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9830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3EE7D" w14:textId="77777777" w:rsidR="00267DF8" w:rsidRPr="003817D4" w:rsidRDefault="00267DF8" w:rsidP="00267DF8">
                          <w:pPr>
                            <w:bidi/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3817D4">
                            <w:rPr>
                              <w:b/>
                              <w:bCs/>
                              <w:sz w:val="18"/>
                              <w:rtl/>
                              <w:lang w:eastAsia="fa" w:bidi="fa"/>
                            </w:rPr>
                            <w:t>خدمات مراقبت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lang w:eastAsia="fa" w:bidi="en-US"/>
                            </w:rPr>
                            <w:t>‌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rtl/>
                              <w:lang w:eastAsia="fa" w:bidi="fa"/>
                            </w:rPr>
                            <w:t>های درمانی رفتاری آلامدا کانتی (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lang w:eastAsia="fa" w:bidi="en-US"/>
                            </w:rPr>
                            <w:t>BHCS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rtl/>
                              <w:lang w:eastAsia="fa" w:bidi="fa"/>
                            </w:rPr>
                            <w:t>)</w:t>
                          </w:r>
                        </w:p>
                        <w:p w14:paraId="02A0D44B" w14:textId="77777777" w:rsidR="00267DF8" w:rsidRPr="003817D4" w:rsidRDefault="00267DF8" w:rsidP="00267DF8">
                          <w:pPr>
                            <w:bidi/>
                            <w:spacing w:after="120"/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3817D4">
                            <w:rPr>
                              <w:b/>
                              <w:bCs/>
                              <w:sz w:val="18"/>
                              <w:lang w:eastAsia="fa" w:bidi="en-US"/>
                            </w:rPr>
                            <w:t>2000 Embarcadero Cove, Suite 400   Oakland, California  94606</w:t>
                          </w:r>
                        </w:p>
                        <w:p w14:paraId="6EFCF6C8" w14:textId="77777777" w:rsidR="00267DF8" w:rsidRDefault="00267DF8" w:rsidP="0077588D">
                          <w:pPr>
                            <w:bidi/>
                            <w:spacing w:after="240"/>
                            <w:jc w:val="center"/>
                          </w:pPr>
                          <w:r w:rsidRPr="003817D4">
                            <w:rPr>
                              <w:b/>
                              <w:bCs/>
                              <w:sz w:val="18"/>
                              <w:rtl/>
                              <w:lang w:eastAsia="fa" w:bidi="fa"/>
                            </w:rPr>
                            <w:t>اجازه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lang w:eastAsia="fa" w:bidi="en-US"/>
                            </w:rPr>
                            <w:t>‌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rtl/>
                              <w:lang w:eastAsia="fa" w:bidi="fa"/>
                            </w:rPr>
                            <w:t>نامه انتشار اطلاعات شخصی قابل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lang w:eastAsia="fa" w:bidi="en-US"/>
                            </w:rPr>
                            <w:t>‌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rtl/>
                              <w:lang w:eastAsia="fa" w:bidi="fa"/>
                            </w:rPr>
                            <w:t>شناسایی در ارتباط با اختلال مصرف مواد (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lang w:eastAsia="fa" w:bidi="en-US"/>
                            </w:rPr>
                            <w:t>SUD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rtl/>
                              <w:lang w:eastAsia="fa" w:bidi="fa"/>
                            </w:rPr>
                            <w:t>) – برنامه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lang w:eastAsia="fa" w:bidi="en-US"/>
                            </w:rPr>
                            <w:t>‌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rtl/>
                              <w:lang w:eastAsia="fa" w:bidi="fa"/>
                            </w:rPr>
                            <w:t>های اختلال مصرف مواد (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lang w:eastAsia="fa" w:bidi="en-US"/>
                            </w:rPr>
                            <w:t>SUD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rtl/>
                              <w:lang w:eastAsia="fa" w:bidi="fa"/>
                            </w:rPr>
                            <w:t>) خدمات مراقبت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lang w:eastAsia="fa" w:bidi="en-US"/>
                            </w:rPr>
                            <w:t>‌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rtl/>
                              <w:lang w:eastAsia="fa" w:bidi="fa"/>
                            </w:rPr>
                            <w:t>های درمانی رفتاری آلامدا کانتی (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lang w:eastAsia="fa" w:bidi="en-US"/>
                            </w:rPr>
                            <w:t>BHCS</w:t>
                          </w:r>
                          <w:r w:rsidRPr="003817D4">
                            <w:rPr>
                              <w:b/>
                              <w:bCs/>
                              <w:sz w:val="18"/>
                              <w:rtl/>
                              <w:lang w:eastAsia="fa" w:bidi="fa"/>
                            </w:rPr>
                            <w:t xml:space="preserve">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311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45pt;margin-top:-11.85pt;width:327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rlgQ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" stroked="f">
              <v:textbox>
                <w:txbxContent>
                  <w:p w14:paraId="07C3EE7D" w14:textId="77777777" w:rsidR="00267DF8" w:rsidRPr="003817D4" w:rsidRDefault="00267DF8" w:rsidP="00267DF8">
                    <w:pPr>
                      <w:bidi/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3817D4">
                      <w:rPr>
                        <w:b/>
                        <w:bCs/>
                        <w:sz w:val="18"/>
                        <w:rtl/>
                        <w:lang w:eastAsia="fa" w:bidi="fa"/>
                      </w:rPr>
                      <w:t>خدمات مراقبت</w:t>
                    </w:r>
                    <w:r w:rsidRPr="003817D4">
                      <w:rPr>
                        <w:b/>
                        <w:bCs/>
                        <w:sz w:val="18"/>
                        <w:lang w:eastAsia="fa" w:bidi="en-US"/>
                      </w:rPr>
                      <w:t>‌</w:t>
                    </w:r>
                    <w:r w:rsidRPr="003817D4">
                      <w:rPr>
                        <w:b/>
                        <w:bCs/>
                        <w:sz w:val="18"/>
                        <w:rtl/>
                        <w:lang w:eastAsia="fa" w:bidi="fa"/>
                      </w:rPr>
                      <w:t>های درمانی رفتاری آلامدا کانتی (</w:t>
                    </w:r>
                    <w:r w:rsidRPr="003817D4">
                      <w:rPr>
                        <w:b/>
                        <w:bCs/>
                        <w:sz w:val="18"/>
                        <w:lang w:eastAsia="fa" w:bidi="en-US"/>
                      </w:rPr>
                      <w:t>BHCS</w:t>
                    </w:r>
                    <w:r w:rsidRPr="003817D4">
                      <w:rPr>
                        <w:b/>
                        <w:bCs/>
                        <w:sz w:val="18"/>
                        <w:rtl/>
                        <w:lang w:eastAsia="fa" w:bidi="fa"/>
                      </w:rPr>
                      <w:t>)</w:t>
                    </w:r>
                  </w:p>
                  <w:p w14:paraId="02A0D44B" w14:textId="77777777" w:rsidR="00267DF8" w:rsidRPr="003817D4" w:rsidRDefault="00267DF8" w:rsidP="00267DF8">
                    <w:pPr>
                      <w:bidi/>
                      <w:spacing w:after="120"/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3817D4">
                      <w:rPr>
                        <w:b/>
                        <w:bCs/>
                        <w:sz w:val="18"/>
                        <w:lang w:eastAsia="fa" w:bidi="en-US"/>
                      </w:rPr>
                      <w:t>2000 Embarcadero Cove, Suite 400   Oakland, California  94606</w:t>
                    </w:r>
                  </w:p>
                  <w:p w14:paraId="6EFCF6C8" w14:textId="77777777" w:rsidR="00267DF8" w:rsidRDefault="00267DF8" w:rsidP="0077588D">
                    <w:pPr>
                      <w:bidi/>
                      <w:spacing w:after="240"/>
                      <w:jc w:val="center"/>
                    </w:pPr>
                    <w:r w:rsidRPr="003817D4">
                      <w:rPr>
                        <w:b/>
                        <w:bCs/>
                        <w:sz w:val="18"/>
                        <w:rtl/>
                        <w:lang w:eastAsia="fa" w:bidi="fa"/>
                      </w:rPr>
                      <w:t>اجازه</w:t>
                    </w:r>
                    <w:r w:rsidRPr="003817D4">
                      <w:rPr>
                        <w:b/>
                        <w:bCs/>
                        <w:sz w:val="18"/>
                        <w:lang w:eastAsia="fa" w:bidi="en-US"/>
                      </w:rPr>
                      <w:t>‌</w:t>
                    </w:r>
                    <w:r w:rsidRPr="003817D4">
                      <w:rPr>
                        <w:b/>
                        <w:bCs/>
                        <w:sz w:val="18"/>
                        <w:rtl/>
                        <w:lang w:eastAsia="fa" w:bidi="fa"/>
                      </w:rPr>
                      <w:t>نامه انتشار اطلاعات شخصی قابل</w:t>
                    </w:r>
                    <w:r w:rsidRPr="003817D4">
                      <w:rPr>
                        <w:b/>
                        <w:bCs/>
                        <w:sz w:val="18"/>
                        <w:lang w:eastAsia="fa" w:bidi="en-US"/>
                      </w:rPr>
                      <w:t>‌</w:t>
                    </w:r>
                    <w:r w:rsidRPr="003817D4">
                      <w:rPr>
                        <w:b/>
                        <w:bCs/>
                        <w:sz w:val="18"/>
                        <w:rtl/>
                        <w:lang w:eastAsia="fa" w:bidi="fa"/>
                      </w:rPr>
                      <w:t>شناسایی در ارتباط با اختلال مصرف مواد (</w:t>
                    </w:r>
                    <w:r w:rsidRPr="003817D4">
                      <w:rPr>
                        <w:b/>
                        <w:bCs/>
                        <w:sz w:val="18"/>
                        <w:lang w:eastAsia="fa" w:bidi="en-US"/>
                      </w:rPr>
                      <w:t>SUD</w:t>
                    </w:r>
                    <w:r w:rsidRPr="003817D4">
                      <w:rPr>
                        <w:b/>
                        <w:bCs/>
                        <w:sz w:val="18"/>
                        <w:rtl/>
                        <w:lang w:eastAsia="fa" w:bidi="fa"/>
                      </w:rPr>
                      <w:t>) – برنامه</w:t>
                    </w:r>
                    <w:r w:rsidRPr="003817D4">
                      <w:rPr>
                        <w:b/>
                        <w:bCs/>
                        <w:sz w:val="18"/>
                        <w:lang w:eastAsia="fa" w:bidi="en-US"/>
                      </w:rPr>
                      <w:t>‌</w:t>
                    </w:r>
                    <w:r w:rsidRPr="003817D4">
                      <w:rPr>
                        <w:b/>
                        <w:bCs/>
                        <w:sz w:val="18"/>
                        <w:rtl/>
                        <w:lang w:eastAsia="fa" w:bidi="fa"/>
                      </w:rPr>
                      <w:t>های اختلال مصرف مواد (</w:t>
                    </w:r>
                    <w:r w:rsidRPr="003817D4">
                      <w:rPr>
                        <w:b/>
                        <w:bCs/>
                        <w:sz w:val="18"/>
                        <w:lang w:eastAsia="fa" w:bidi="en-US"/>
                      </w:rPr>
                      <w:t>SUD</w:t>
                    </w:r>
                    <w:r w:rsidRPr="003817D4">
                      <w:rPr>
                        <w:b/>
                        <w:bCs/>
                        <w:sz w:val="18"/>
                        <w:rtl/>
                        <w:lang w:eastAsia="fa" w:bidi="fa"/>
                      </w:rPr>
                      <w:t>) خدمات مراقبت</w:t>
                    </w:r>
                    <w:r w:rsidRPr="003817D4">
                      <w:rPr>
                        <w:b/>
                        <w:bCs/>
                        <w:sz w:val="18"/>
                        <w:lang w:eastAsia="fa" w:bidi="en-US"/>
                      </w:rPr>
                      <w:t>‌</w:t>
                    </w:r>
                    <w:r w:rsidRPr="003817D4">
                      <w:rPr>
                        <w:b/>
                        <w:bCs/>
                        <w:sz w:val="18"/>
                        <w:rtl/>
                        <w:lang w:eastAsia="fa" w:bidi="fa"/>
                      </w:rPr>
                      <w:t>های درمانی رفتاری آلامدا کانتی (</w:t>
                    </w:r>
                    <w:r w:rsidRPr="003817D4">
                      <w:rPr>
                        <w:b/>
                        <w:bCs/>
                        <w:sz w:val="18"/>
                        <w:lang w:eastAsia="fa" w:bidi="en-US"/>
                      </w:rPr>
                      <w:t>BHCS</w:t>
                    </w:r>
                    <w:r w:rsidRPr="003817D4">
                      <w:rPr>
                        <w:b/>
                        <w:bCs/>
                        <w:sz w:val="18"/>
                        <w:rtl/>
                        <w:lang w:eastAsia="fa" w:bidi="fa"/>
                      </w:rPr>
                      <w:t xml:space="preserve">) </w:t>
                    </w:r>
                  </w:p>
                </w:txbxContent>
              </v:textbox>
            </v:shape>
          </w:pict>
        </mc:Fallback>
      </mc:AlternateContent>
    </w:r>
    <w:r w:rsidRPr="003817D4">
      <w:rPr>
        <w:noProof/>
        <w:rtl/>
        <w:lang w:val="en-GB" w:eastAsia="en-GB"/>
      </w:rPr>
      <w:drawing>
        <wp:inline distT="0" distB="0" distL="0" distR="0" wp14:anchorId="006B6121" wp14:editId="3279DA99">
          <wp:extent cx="2057400" cy="676275"/>
          <wp:effectExtent l="0" t="0" r="0" b="9525"/>
          <wp:docPr id="1" name="Picture 1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D3B10" w14:textId="77777777" w:rsidR="00267DF8" w:rsidRDefault="00267DF8" w:rsidP="00267DF8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F8"/>
    <w:rsid w:val="00001329"/>
    <w:rsid w:val="0000184F"/>
    <w:rsid w:val="00001A6C"/>
    <w:rsid w:val="0000243F"/>
    <w:rsid w:val="0002251A"/>
    <w:rsid w:val="000305F2"/>
    <w:rsid w:val="00030E26"/>
    <w:rsid w:val="00034C52"/>
    <w:rsid w:val="00037332"/>
    <w:rsid w:val="00057541"/>
    <w:rsid w:val="00061950"/>
    <w:rsid w:val="00071673"/>
    <w:rsid w:val="00074352"/>
    <w:rsid w:val="00083BAC"/>
    <w:rsid w:val="000927C5"/>
    <w:rsid w:val="0009572E"/>
    <w:rsid w:val="000A4F2D"/>
    <w:rsid w:val="000B0A6D"/>
    <w:rsid w:val="000B0B30"/>
    <w:rsid w:val="000E0272"/>
    <w:rsid w:val="000E55BA"/>
    <w:rsid w:val="00121240"/>
    <w:rsid w:val="00132D12"/>
    <w:rsid w:val="00136053"/>
    <w:rsid w:val="001440EF"/>
    <w:rsid w:val="00145467"/>
    <w:rsid w:val="00153AFA"/>
    <w:rsid w:val="00161D32"/>
    <w:rsid w:val="0017048B"/>
    <w:rsid w:val="001A0525"/>
    <w:rsid w:val="001A71FA"/>
    <w:rsid w:val="001B7EC3"/>
    <w:rsid w:val="001C4741"/>
    <w:rsid w:val="001E061C"/>
    <w:rsid w:val="001E094F"/>
    <w:rsid w:val="001E61CE"/>
    <w:rsid w:val="001E7E1F"/>
    <w:rsid w:val="00200EA0"/>
    <w:rsid w:val="00201854"/>
    <w:rsid w:val="0020350E"/>
    <w:rsid w:val="0020513A"/>
    <w:rsid w:val="00205984"/>
    <w:rsid w:val="00212A9A"/>
    <w:rsid w:val="00212FFA"/>
    <w:rsid w:val="00215950"/>
    <w:rsid w:val="00220CF1"/>
    <w:rsid w:val="00241081"/>
    <w:rsid w:val="00243573"/>
    <w:rsid w:val="00256A1E"/>
    <w:rsid w:val="00257420"/>
    <w:rsid w:val="00263182"/>
    <w:rsid w:val="00263A03"/>
    <w:rsid w:val="00267DF8"/>
    <w:rsid w:val="00273CA0"/>
    <w:rsid w:val="00281E54"/>
    <w:rsid w:val="002851E0"/>
    <w:rsid w:val="00297D75"/>
    <w:rsid w:val="002A083C"/>
    <w:rsid w:val="002A33D8"/>
    <w:rsid w:val="002B1C5A"/>
    <w:rsid w:val="002B2A24"/>
    <w:rsid w:val="002B61A3"/>
    <w:rsid w:val="002C1B0E"/>
    <w:rsid w:val="002C2791"/>
    <w:rsid w:val="002C2FF9"/>
    <w:rsid w:val="002D0BBD"/>
    <w:rsid w:val="002D22DF"/>
    <w:rsid w:val="002D6C66"/>
    <w:rsid w:val="002D7C44"/>
    <w:rsid w:val="002E3CBA"/>
    <w:rsid w:val="002F0A46"/>
    <w:rsid w:val="002F75A7"/>
    <w:rsid w:val="003024CB"/>
    <w:rsid w:val="00302962"/>
    <w:rsid w:val="003104C2"/>
    <w:rsid w:val="0031404A"/>
    <w:rsid w:val="00316119"/>
    <w:rsid w:val="00334605"/>
    <w:rsid w:val="003347B4"/>
    <w:rsid w:val="0034217B"/>
    <w:rsid w:val="003446A1"/>
    <w:rsid w:val="003477DC"/>
    <w:rsid w:val="0036067C"/>
    <w:rsid w:val="00362C31"/>
    <w:rsid w:val="00370BBE"/>
    <w:rsid w:val="003751AA"/>
    <w:rsid w:val="00375C80"/>
    <w:rsid w:val="003817D4"/>
    <w:rsid w:val="0038521D"/>
    <w:rsid w:val="00386BEF"/>
    <w:rsid w:val="00390BD3"/>
    <w:rsid w:val="003A2A71"/>
    <w:rsid w:val="003A4548"/>
    <w:rsid w:val="003A5E7C"/>
    <w:rsid w:val="003A68B2"/>
    <w:rsid w:val="003B67B5"/>
    <w:rsid w:val="003D64F6"/>
    <w:rsid w:val="003E32CE"/>
    <w:rsid w:val="003E3FEC"/>
    <w:rsid w:val="003F1188"/>
    <w:rsid w:val="003F5CA5"/>
    <w:rsid w:val="00417A11"/>
    <w:rsid w:val="00431058"/>
    <w:rsid w:val="00436386"/>
    <w:rsid w:val="00451EC1"/>
    <w:rsid w:val="0046215B"/>
    <w:rsid w:val="00467DDA"/>
    <w:rsid w:val="00477D8D"/>
    <w:rsid w:val="00494AD7"/>
    <w:rsid w:val="00495233"/>
    <w:rsid w:val="004A0670"/>
    <w:rsid w:val="004B10B8"/>
    <w:rsid w:val="004B292E"/>
    <w:rsid w:val="004B4F66"/>
    <w:rsid w:val="004D6179"/>
    <w:rsid w:val="004D62E5"/>
    <w:rsid w:val="004E156B"/>
    <w:rsid w:val="004E3E03"/>
    <w:rsid w:val="004E58FD"/>
    <w:rsid w:val="004F0E8A"/>
    <w:rsid w:val="004F3E07"/>
    <w:rsid w:val="00502EF4"/>
    <w:rsid w:val="0050437C"/>
    <w:rsid w:val="005125A7"/>
    <w:rsid w:val="00514EC8"/>
    <w:rsid w:val="00516562"/>
    <w:rsid w:val="00516A26"/>
    <w:rsid w:val="00524A34"/>
    <w:rsid w:val="00527A7C"/>
    <w:rsid w:val="00531B52"/>
    <w:rsid w:val="00533E39"/>
    <w:rsid w:val="005363AB"/>
    <w:rsid w:val="00541A3C"/>
    <w:rsid w:val="00552B69"/>
    <w:rsid w:val="00571492"/>
    <w:rsid w:val="00577108"/>
    <w:rsid w:val="00587532"/>
    <w:rsid w:val="00590246"/>
    <w:rsid w:val="00591331"/>
    <w:rsid w:val="00591C99"/>
    <w:rsid w:val="00593592"/>
    <w:rsid w:val="005B1E45"/>
    <w:rsid w:val="005B7097"/>
    <w:rsid w:val="005C0143"/>
    <w:rsid w:val="005E18F8"/>
    <w:rsid w:val="005E7826"/>
    <w:rsid w:val="005F392C"/>
    <w:rsid w:val="0060045F"/>
    <w:rsid w:val="00614FA9"/>
    <w:rsid w:val="00616065"/>
    <w:rsid w:val="00622858"/>
    <w:rsid w:val="00625687"/>
    <w:rsid w:val="00625714"/>
    <w:rsid w:val="006542D9"/>
    <w:rsid w:val="00675CF4"/>
    <w:rsid w:val="00684C56"/>
    <w:rsid w:val="00693A80"/>
    <w:rsid w:val="006B347A"/>
    <w:rsid w:val="006B51E5"/>
    <w:rsid w:val="006B5D1A"/>
    <w:rsid w:val="006C623C"/>
    <w:rsid w:val="006D0C17"/>
    <w:rsid w:val="006D328F"/>
    <w:rsid w:val="006D6387"/>
    <w:rsid w:val="006D745E"/>
    <w:rsid w:val="006E0EFA"/>
    <w:rsid w:val="006F225D"/>
    <w:rsid w:val="00704E4C"/>
    <w:rsid w:val="0070656C"/>
    <w:rsid w:val="00707569"/>
    <w:rsid w:val="00710A17"/>
    <w:rsid w:val="007325F4"/>
    <w:rsid w:val="0073469E"/>
    <w:rsid w:val="00736CC3"/>
    <w:rsid w:val="007377CC"/>
    <w:rsid w:val="007409FE"/>
    <w:rsid w:val="007455AD"/>
    <w:rsid w:val="00745E12"/>
    <w:rsid w:val="00750745"/>
    <w:rsid w:val="00756B0D"/>
    <w:rsid w:val="00756B2C"/>
    <w:rsid w:val="007608C2"/>
    <w:rsid w:val="00761B5C"/>
    <w:rsid w:val="00762689"/>
    <w:rsid w:val="00773E1C"/>
    <w:rsid w:val="007748F9"/>
    <w:rsid w:val="00775092"/>
    <w:rsid w:val="0077588D"/>
    <w:rsid w:val="007804F3"/>
    <w:rsid w:val="00785CB3"/>
    <w:rsid w:val="0078702E"/>
    <w:rsid w:val="00787E7B"/>
    <w:rsid w:val="007952DE"/>
    <w:rsid w:val="00797C2F"/>
    <w:rsid w:val="007C0F0B"/>
    <w:rsid w:val="007C4E2E"/>
    <w:rsid w:val="007C5E46"/>
    <w:rsid w:val="007C645D"/>
    <w:rsid w:val="007C7E45"/>
    <w:rsid w:val="007D64FE"/>
    <w:rsid w:val="007E0AD4"/>
    <w:rsid w:val="007E32B1"/>
    <w:rsid w:val="007E4C9E"/>
    <w:rsid w:val="007F005F"/>
    <w:rsid w:val="007F0D79"/>
    <w:rsid w:val="007F42DB"/>
    <w:rsid w:val="007F4905"/>
    <w:rsid w:val="00801944"/>
    <w:rsid w:val="00801F28"/>
    <w:rsid w:val="008020A3"/>
    <w:rsid w:val="00813846"/>
    <w:rsid w:val="00816006"/>
    <w:rsid w:val="00831759"/>
    <w:rsid w:val="00861237"/>
    <w:rsid w:val="00880A1B"/>
    <w:rsid w:val="008924C5"/>
    <w:rsid w:val="00895C51"/>
    <w:rsid w:val="008A7A2A"/>
    <w:rsid w:val="008B2A79"/>
    <w:rsid w:val="008B50AF"/>
    <w:rsid w:val="008C507F"/>
    <w:rsid w:val="008C6BBE"/>
    <w:rsid w:val="008D0CD7"/>
    <w:rsid w:val="008D7AB1"/>
    <w:rsid w:val="008E1B7E"/>
    <w:rsid w:val="008E3426"/>
    <w:rsid w:val="008E46B0"/>
    <w:rsid w:val="008E4B28"/>
    <w:rsid w:val="008E6D40"/>
    <w:rsid w:val="00901A9A"/>
    <w:rsid w:val="00902A88"/>
    <w:rsid w:val="009035F6"/>
    <w:rsid w:val="00907633"/>
    <w:rsid w:val="009140D8"/>
    <w:rsid w:val="009258CF"/>
    <w:rsid w:val="00937CE9"/>
    <w:rsid w:val="009408BF"/>
    <w:rsid w:val="00941B60"/>
    <w:rsid w:val="00944508"/>
    <w:rsid w:val="009501E8"/>
    <w:rsid w:val="00982C14"/>
    <w:rsid w:val="009830F9"/>
    <w:rsid w:val="009963B2"/>
    <w:rsid w:val="009B5F28"/>
    <w:rsid w:val="009C3BC6"/>
    <w:rsid w:val="009C43E4"/>
    <w:rsid w:val="009E2DEC"/>
    <w:rsid w:val="009F3354"/>
    <w:rsid w:val="009F4A52"/>
    <w:rsid w:val="009F5462"/>
    <w:rsid w:val="009F78E6"/>
    <w:rsid w:val="00A02882"/>
    <w:rsid w:val="00A07093"/>
    <w:rsid w:val="00A177E2"/>
    <w:rsid w:val="00A67807"/>
    <w:rsid w:val="00A72847"/>
    <w:rsid w:val="00A76986"/>
    <w:rsid w:val="00A917C2"/>
    <w:rsid w:val="00A918AC"/>
    <w:rsid w:val="00A95184"/>
    <w:rsid w:val="00AA03B4"/>
    <w:rsid w:val="00AA2D24"/>
    <w:rsid w:val="00AA4227"/>
    <w:rsid w:val="00AA5657"/>
    <w:rsid w:val="00AA731D"/>
    <w:rsid w:val="00AB16C9"/>
    <w:rsid w:val="00AB67D2"/>
    <w:rsid w:val="00AC5517"/>
    <w:rsid w:val="00AC5AC4"/>
    <w:rsid w:val="00AD63DA"/>
    <w:rsid w:val="00AE57AD"/>
    <w:rsid w:val="00AF3B75"/>
    <w:rsid w:val="00AF7B72"/>
    <w:rsid w:val="00AF7BC3"/>
    <w:rsid w:val="00AF7C58"/>
    <w:rsid w:val="00B105D4"/>
    <w:rsid w:val="00B14F0E"/>
    <w:rsid w:val="00B14FDE"/>
    <w:rsid w:val="00B2039F"/>
    <w:rsid w:val="00B35BAD"/>
    <w:rsid w:val="00B551D6"/>
    <w:rsid w:val="00B633B7"/>
    <w:rsid w:val="00B70876"/>
    <w:rsid w:val="00B730DF"/>
    <w:rsid w:val="00B73226"/>
    <w:rsid w:val="00B754B0"/>
    <w:rsid w:val="00B761A7"/>
    <w:rsid w:val="00B8012D"/>
    <w:rsid w:val="00B80F10"/>
    <w:rsid w:val="00B814D4"/>
    <w:rsid w:val="00B90CC7"/>
    <w:rsid w:val="00B91316"/>
    <w:rsid w:val="00BA7FCE"/>
    <w:rsid w:val="00BB466F"/>
    <w:rsid w:val="00BB4F52"/>
    <w:rsid w:val="00BB7115"/>
    <w:rsid w:val="00BE5408"/>
    <w:rsid w:val="00BF0ADF"/>
    <w:rsid w:val="00BF1689"/>
    <w:rsid w:val="00BF1B04"/>
    <w:rsid w:val="00BF5CB9"/>
    <w:rsid w:val="00BF659D"/>
    <w:rsid w:val="00C164B5"/>
    <w:rsid w:val="00C21688"/>
    <w:rsid w:val="00C22EB9"/>
    <w:rsid w:val="00C36064"/>
    <w:rsid w:val="00C41B8C"/>
    <w:rsid w:val="00C52BBD"/>
    <w:rsid w:val="00C62637"/>
    <w:rsid w:val="00C7269B"/>
    <w:rsid w:val="00C726AC"/>
    <w:rsid w:val="00C73227"/>
    <w:rsid w:val="00C74C72"/>
    <w:rsid w:val="00C770B7"/>
    <w:rsid w:val="00C80AB3"/>
    <w:rsid w:val="00C8320D"/>
    <w:rsid w:val="00C94676"/>
    <w:rsid w:val="00C94EF6"/>
    <w:rsid w:val="00C96963"/>
    <w:rsid w:val="00CA0B57"/>
    <w:rsid w:val="00CA36AC"/>
    <w:rsid w:val="00CA6618"/>
    <w:rsid w:val="00CB50CA"/>
    <w:rsid w:val="00CB6B6D"/>
    <w:rsid w:val="00CD4C86"/>
    <w:rsid w:val="00CE5A4E"/>
    <w:rsid w:val="00D277BF"/>
    <w:rsid w:val="00D46FDC"/>
    <w:rsid w:val="00D526EF"/>
    <w:rsid w:val="00D52F36"/>
    <w:rsid w:val="00D53521"/>
    <w:rsid w:val="00D56427"/>
    <w:rsid w:val="00D571EA"/>
    <w:rsid w:val="00D60886"/>
    <w:rsid w:val="00D65D15"/>
    <w:rsid w:val="00D90720"/>
    <w:rsid w:val="00DA7BE1"/>
    <w:rsid w:val="00DB6BC7"/>
    <w:rsid w:val="00DB796D"/>
    <w:rsid w:val="00DC4703"/>
    <w:rsid w:val="00DD4556"/>
    <w:rsid w:val="00DE0662"/>
    <w:rsid w:val="00DE153B"/>
    <w:rsid w:val="00DE1F0A"/>
    <w:rsid w:val="00DE279B"/>
    <w:rsid w:val="00DE54F1"/>
    <w:rsid w:val="00DF50AC"/>
    <w:rsid w:val="00E06AB0"/>
    <w:rsid w:val="00E11A6D"/>
    <w:rsid w:val="00E1552E"/>
    <w:rsid w:val="00E16139"/>
    <w:rsid w:val="00E1635D"/>
    <w:rsid w:val="00E220F1"/>
    <w:rsid w:val="00E327DC"/>
    <w:rsid w:val="00E36062"/>
    <w:rsid w:val="00E368F4"/>
    <w:rsid w:val="00E37851"/>
    <w:rsid w:val="00E37F3B"/>
    <w:rsid w:val="00E41163"/>
    <w:rsid w:val="00E72EFE"/>
    <w:rsid w:val="00E73967"/>
    <w:rsid w:val="00E83977"/>
    <w:rsid w:val="00E91490"/>
    <w:rsid w:val="00E97D25"/>
    <w:rsid w:val="00EA53D1"/>
    <w:rsid w:val="00EB0694"/>
    <w:rsid w:val="00EB0D2E"/>
    <w:rsid w:val="00EB5F97"/>
    <w:rsid w:val="00EB6039"/>
    <w:rsid w:val="00EB6BD6"/>
    <w:rsid w:val="00EC675C"/>
    <w:rsid w:val="00ED2691"/>
    <w:rsid w:val="00ED55B9"/>
    <w:rsid w:val="00EE6C74"/>
    <w:rsid w:val="00EF447F"/>
    <w:rsid w:val="00EF52E0"/>
    <w:rsid w:val="00F00B33"/>
    <w:rsid w:val="00F016C9"/>
    <w:rsid w:val="00F01857"/>
    <w:rsid w:val="00F1105E"/>
    <w:rsid w:val="00F22285"/>
    <w:rsid w:val="00F34D52"/>
    <w:rsid w:val="00F35A2A"/>
    <w:rsid w:val="00F364E0"/>
    <w:rsid w:val="00F42ABF"/>
    <w:rsid w:val="00F4685A"/>
    <w:rsid w:val="00F5356F"/>
    <w:rsid w:val="00F5453A"/>
    <w:rsid w:val="00F6645E"/>
    <w:rsid w:val="00F76E23"/>
    <w:rsid w:val="00F773A2"/>
    <w:rsid w:val="00F8291C"/>
    <w:rsid w:val="00F8672C"/>
    <w:rsid w:val="00F90D9B"/>
    <w:rsid w:val="00F975E4"/>
    <w:rsid w:val="00F97BA4"/>
    <w:rsid w:val="00FA58DD"/>
    <w:rsid w:val="00FA5A31"/>
    <w:rsid w:val="00FB358E"/>
    <w:rsid w:val="00FE0464"/>
    <w:rsid w:val="00FE5CC0"/>
    <w:rsid w:val="00FF0D64"/>
    <w:rsid w:val="00FF3648"/>
    <w:rsid w:val="00FF3666"/>
    <w:rsid w:val="00FF70B5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132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f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1689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7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56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E58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8F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4E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58FD"/>
    <w:rPr>
      <w:b/>
      <w:bCs/>
      <w:lang w:eastAsia="zh-TW"/>
    </w:rPr>
  </w:style>
  <w:style w:type="paragraph" w:styleId="Revision">
    <w:name w:val="Revision"/>
    <w:hidden/>
    <w:uiPriority w:val="99"/>
    <w:semiHidden/>
    <w:rsid w:val="004E58FD"/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591331"/>
    <w:pPr>
      <w:ind w:left="720"/>
      <w:contextualSpacing/>
    </w:pPr>
  </w:style>
  <w:style w:type="character" w:styleId="Hyperlink">
    <w:name w:val="Hyperlink"/>
    <w:basedOn w:val="DefaultParagraphFont"/>
    <w:unhideWhenUsed/>
    <w:rsid w:val="003E3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2018-11-13T16:04:00Z</dcterms:created>
  <dcterms:modified xsi:type="dcterms:W3CDTF">2018-11-16T23:01:00Z</dcterms:modified>
</cp:coreProperties>
</file>